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681A84" w:rsidRPr="0030763E" w:rsidTr="00BD6C7F">
        <w:tc>
          <w:tcPr>
            <w:tcW w:w="4785" w:type="dxa"/>
          </w:tcPr>
          <w:p w:rsidR="00681A84" w:rsidRPr="0030763E" w:rsidRDefault="00681A84" w:rsidP="00BD6C7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:rsidR="00681A84" w:rsidRPr="0030763E" w:rsidRDefault="00681A84" w:rsidP="00BD6C7F">
            <w:pPr>
              <w:jc w:val="both"/>
              <w:rPr>
                <w:sz w:val="28"/>
                <w:szCs w:val="28"/>
              </w:rPr>
            </w:pPr>
          </w:p>
          <w:p w:rsidR="00681A84" w:rsidRPr="0030763E" w:rsidRDefault="00681A84" w:rsidP="00BD6C7F">
            <w:pPr>
              <w:jc w:val="both"/>
              <w:rPr>
                <w:sz w:val="28"/>
                <w:szCs w:val="28"/>
              </w:rPr>
            </w:pPr>
            <w:r w:rsidRPr="0030763E">
              <w:rPr>
                <w:sz w:val="28"/>
                <w:szCs w:val="28"/>
              </w:rPr>
              <w:t>Приложение 5</w:t>
            </w:r>
          </w:p>
          <w:p w:rsidR="00681A84" w:rsidRPr="0030763E" w:rsidRDefault="00681A84" w:rsidP="00BD6C7F">
            <w:pPr>
              <w:jc w:val="both"/>
              <w:rPr>
                <w:sz w:val="28"/>
                <w:szCs w:val="28"/>
              </w:rPr>
            </w:pPr>
            <w:r w:rsidRPr="0030763E">
              <w:rPr>
                <w:sz w:val="28"/>
                <w:szCs w:val="28"/>
              </w:rPr>
              <w:t>к решению Совета</w:t>
            </w:r>
          </w:p>
          <w:p w:rsidR="00681A84" w:rsidRPr="0030763E" w:rsidRDefault="00681A84" w:rsidP="00BD6C7F">
            <w:pPr>
              <w:jc w:val="both"/>
              <w:rPr>
                <w:sz w:val="28"/>
                <w:szCs w:val="28"/>
              </w:rPr>
            </w:pPr>
            <w:proofErr w:type="spellStart"/>
            <w:r w:rsidRPr="0030763E">
              <w:rPr>
                <w:sz w:val="28"/>
                <w:szCs w:val="28"/>
              </w:rPr>
              <w:t>Упорненского</w:t>
            </w:r>
            <w:proofErr w:type="spellEnd"/>
            <w:r w:rsidRPr="0030763E">
              <w:rPr>
                <w:sz w:val="28"/>
                <w:szCs w:val="28"/>
              </w:rPr>
              <w:t xml:space="preserve"> сельского поселения</w:t>
            </w:r>
          </w:p>
          <w:p w:rsidR="00681A84" w:rsidRPr="0030763E" w:rsidRDefault="00681A84" w:rsidP="00BD6C7F">
            <w:pPr>
              <w:jc w:val="both"/>
              <w:rPr>
                <w:sz w:val="28"/>
                <w:szCs w:val="28"/>
              </w:rPr>
            </w:pPr>
            <w:proofErr w:type="spellStart"/>
            <w:r w:rsidRPr="0030763E">
              <w:rPr>
                <w:sz w:val="28"/>
                <w:szCs w:val="28"/>
              </w:rPr>
              <w:t>Лабинского</w:t>
            </w:r>
            <w:proofErr w:type="spellEnd"/>
            <w:r w:rsidRPr="0030763E">
              <w:rPr>
                <w:sz w:val="28"/>
                <w:szCs w:val="28"/>
              </w:rPr>
              <w:t xml:space="preserve"> района</w:t>
            </w:r>
          </w:p>
          <w:p w:rsidR="00681A84" w:rsidRPr="0030763E" w:rsidRDefault="00681A84" w:rsidP="00BD6C7F">
            <w:pPr>
              <w:jc w:val="both"/>
              <w:rPr>
                <w:sz w:val="28"/>
                <w:szCs w:val="28"/>
              </w:rPr>
            </w:pPr>
            <w:r w:rsidRPr="0030763E">
              <w:rPr>
                <w:sz w:val="28"/>
                <w:szCs w:val="28"/>
              </w:rPr>
              <w:t xml:space="preserve">от </w:t>
            </w:r>
            <w:r w:rsidR="00BC69B0" w:rsidRPr="0030763E">
              <w:rPr>
                <w:sz w:val="28"/>
                <w:szCs w:val="28"/>
              </w:rPr>
              <w:t>2</w:t>
            </w:r>
            <w:r w:rsidR="0044472F" w:rsidRPr="0030763E">
              <w:rPr>
                <w:sz w:val="28"/>
                <w:szCs w:val="28"/>
              </w:rPr>
              <w:t>7</w:t>
            </w:r>
            <w:r w:rsidRPr="0030763E">
              <w:rPr>
                <w:sz w:val="28"/>
                <w:szCs w:val="28"/>
              </w:rPr>
              <w:t>.</w:t>
            </w:r>
            <w:r w:rsidR="005A11EE" w:rsidRPr="0030763E">
              <w:rPr>
                <w:sz w:val="28"/>
                <w:szCs w:val="28"/>
              </w:rPr>
              <w:t>1</w:t>
            </w:r>
            <w:r w:rsidR="0044472F" w:rsidRPr="0030763E">
              <w:rPr>
                <w:sz w:val="28"/>
                <w:szCs w:val="28"/>
              </w:rPr>
              <w:t>1</w:t>
            </w:r>
            <w:r w:rsidRPr="0030763E">
              <w:rPr>
                <w:sz w:val="28"/>
                <w:szCs w:val="28"/>
              </w:rPr>
              <w:t>.202</w:t>
            </w:r>
            <w:r w:rsidR="00D46691" w:rsidRPr="0030763E">
              <w:rPr>
                <w:sz w:val="28"/>
                <w:szCs w:val="28"/>
              </w:rPr>
              <w:t>4</w:t>
            </w:r>
            <w:r w:rsidRPr="0030763E">
              <w:rPr>
                <w:sz w:val="28"/>
                <w:szCs w:val="28"/>
              </w:rPr>
              <w:t xml:space="preserve"> г. </w:t>
            </w:r>
            <w:r w:rsidR="00BF683C" w:rsidRPr="0030763E">
              <w:rPr>
                <w:sz w:val="28"/>
                <w:szCs w:val="28"/>
              </w:rPr>
              <w:t>21/4</w:t>
            </w:r>
          </w:p>
          <w:p w:rsidR="005D7824" w:rsidRPr="0030763E" w:rsidRDefault="005D7824" w:rsidP="005D7824">
            <w:pPr>
              <w:tabs>
                <w:tab w:val="left" w:pos="6780"/>
              </w:tabs>
              <w:rPr>
                <w:sz w:val="28"/>
                <w:szCs w:val="28"/>
              </w:rPr>
            </w:pPr>
            <w:r w:rsidRPr="0030763E">
              <w:rPr>
                <w:sz w:val="28"/>
                <w:szCs w:val="28"/>
              </w:rPr>
              <w:t xml:space="preserve">(в редакции решения Совета </w:t>
            </w:r>
            <w:proofErr w:type="spellStart"/>
            <w:r w:rsidRPr="0030763E">
              <w:rPr>
                <w:sz w:val="28"/>
                <w:szCs w:val="28"/>
              </w:rPr>
              <w:t>Упорненского</w:t>
            </w:r>
            <w:proofErr w:type="spellEnd"/>
            <w:r w:rsidRPr="0030763E">
              <w:rPr>
                <w:sz w:val="28"/>
                <w:szCs w:val="28"/>
              </w:rPr>
              <w:t xml:space="preserve"> сельского поселения </w:t>
            </w:r>
            <w:proofErr w:type="spellStart"/>
            <w:r w:rsidRPr="0030763E">
              <w:rPr>
                <w:sz w:val="28"/>
                <w:szCs w:val="28"/>
              </w:rPr>
              <w:t>Лабинского</w:t>
            </w:r>
            <w:proofErr w:type="spellEnd"/>
            <w:r w:rsidRPr="0030763E">
              <w:rPr>
                <w:sz w:val="28"/>
                <w:szCs w:val="28"/>
              </w:rPr>
              <w:t xml:space="preserve"> района </w:t>
            </w:r>
          </w:p>
          <w:p w:rsidR="005D7824" w:rsidRPr="0030763E" w:rsidRDefault="005D7824" w:rsidP="005D7824">
            <w:pPr>
              <w:tabs>
                <w:tab w:val="left" w:pos="6780"/>
              </w:tabs>
              <w:rPr>
                <w:sz w:val="28"/>
                <w:szCs w:val="28"/>
              </w:rPr>
            </w:pPr>
            <w:r w:rsidRPr="0030763E">
              <w:rPr>
                <w:sz w:val="28"/>
                <w:szCs w:val="28"/>
              </w:rPr>
              <w:t>от 25.12.2023 г</w:t>
            </w:r>
            <w:r w:rsidR="00A670AF">
              <w:rPr>
                <w:sz w:val="28"/>
                <w:szCs w:val="28"/>
              </w:rPr>
              <w:t xml:space="preserve">. </w:t>
            </w:r>
            <w:r w:rsidRPr="0030763E">
              <w:rPr>
                <w:sz w:val="28"/>
                <w:szCs w:val="28"/>
              </w:rPr>
              <w:t>№ 145/53</w:t>
            </w:r>
            <w:bookmarkStart w:id="0" w:name="_GoBack"/>
            <w:bookmarkEnd w:id="0"/>
            <w:r w:rsidRPr="0030763E">
              <w:rPr>
                <w:sz w:val="28"/>
                <w:szCs w:val="28"/>
              </w:rPr>
              <w:t>)</w:t>
            </w:r>
          </w:p>
          <w:p w:rsidR="001F3F73" w:rsidRPr="0030763E" w:rsidRDefault="001F3F73" w:rsidP="005D7824">
            <w:pPr>
              <w:tabs>
                <w:tab w:val="left" w:pos="6780"/>
              </w:tabs>
              <w:rPr>
                <w:sz w:val="28"/>
                <w:szCs w:val="28"/>
                <w:highlight w:val="red"/>
              </w:rPr>
            </w:pPr>
          </w:p>
          <w:p w:rsidR="001F3F73" w:rsidRPr="0030763E" w:rsidRDefault="001F3F73" w:rsidP="005D7824">
            <w:pPr>
              <w:tabs>
                <w:tab w:val="left" w:pos="6780"/>
              </w:tabs>
              <w:rPr>
                <w:sz w:val="28"/>
                <w:szCs w:val="28"/>
                <w:highlight w:val="red"/>
              </w:rPr>
            </w:pPr>
          </w:p>
          <w:p w:rsidR="005D7824" w:rsidRPr="0030763E" w:rsidRDefault="005D7824" w:rsidP="00FC28A8">
            <w:pPr>
              <w:tabs>
                <w:tab w:val="left" w:pos="6780"/>
              </w:tabs>
              <w:rPr>
                <w:sz w:val="28"/>
                <w:szCs w:val="28"/>
              </w:rPr>
            </w:pPr>
          </w:p>
        </w:tc>
      </w:tr>
    </w:tbl>
    <w:p w:rsidR="00681A84" w:rsidRPr="0030763E" w:rsidRDefault="00681A84" w:rsidP="00681A84">
      <w:pPr>
        <w:tabs>
          <w:tab w:val="left" w:pos="6225"/>
        </w:tabs>
        <w:jc w:val="center"/>
        <w:rPr>
          <w:sz w:val="28"/>
          <w:szCs w:val="28"/>
        </w:rPr>
      </w:pPr>
      <w:r w:rsidRPr="0030763E">
        <w:rPr>
          <w:b/>
          <w:bCs/>
          <w:sz w:val="28"/>
          <w:szCs w:val="28"/>
        </w:rPr>
        <w:t xml:space="preserve">Ведомственная структура расходов бюджета </w:t>
      </w:r>
      <w:proofErr w:type="spellStart"/>
      <w:r w:rsidRPr="0030763E">
        <w:rPr>
          <w:b/>
          <w:bCs/>
          <w:sz w:val="28"/>
          <w:szCs w:val="28"/>
        </w:rPr>
        <w:t>Упорненского</w:t>
      </w:r>
      <w:proofErr w:type="spellEnd"/>
      <w:r w:rsidRPr="0030763E">
        <w:rPr>
          <w:b/>
          <w:bCs/>
          <w:sz w:val="28"/>
          <w:szCs w:val="28"/>
        </w:rPr>
        <w:t xml:space="preserve"> сельского поселения </w:t>
      </w:r>
      <w:proofErr w:type="spellStart"/>
      <w:r w:rsidRPr="0030763E">
        <w:rPr>
          <w:b/>
          <w:bCs/>
          <w:sz w:val="28"/>
          <w:szCs w:val="28"/>
        </w:rPr>
        <w:t>Лабинского</w:t>
      </w:r>
      <w:proofErr w:type="spellEnd"/>
      <w:r w:rsidRPr="0030763E">
        <w:rPr>
          <w:b/>
          <w:bCs/>
          <w:sz w:val="28"/>
          <w:szCs w:val="28"/>
        </w:rPr>
        <w:t xml:space="preserve"> района на 2024 год</w:t>
      </w:r>
    </w:p>
    <w:p w:rsidR="00681A84" w:rsidRPr="0030763E" w:rsidRDefault="00681A84" w:rsidP="00681A84">
      <w:pPr>
        <w:tabs>
          <w:tab w:val="left" w:pos="6225"/>
        </w:tabs>
        <w:jc w:val="center"/>
        <w:rPr>
          <w:sz w:val="28"/>
          <w:szCs w:val="28"/>
        </w:rPr>
      </w:pPr>
    </w:p>
    <w:p w:rsidR="003A18C8" w:rsidRPr="0030763E" w:rsidRDefault="003A18C8" w:rsidP="00681A84">
      <w:pPr>
        <w:tabs>
          <w:tab w:val="left" w:pos="6225"/>
        </w:tabs>
        <w:jc w:val="center"/>
        <w:rPr>
          <w:sz w:val="28"/>
          <w:szCs w:val="28"/>
        </w:rPr>
      </w:pPr>
    </w:p>
    <w:tbl>
      <w:tblPr>
        <w:tblW w:w="10632" w:type="dxa"/>
        <w:tblInd w:w="-885" w:type="dxa"/>
        <w:tblLayout w:type="fixed"/>
        <w:tblLook w:val="01E0" w:firstRow="1" w:lastRow="1" w:firstColumn="1" w:lastColumn="1" w:noHBand="0" w:noVBand="0"/>
      </w:tblPr>
      <w:tblGrid>
        <w:gridCol w:w="4254"/>
        <w:gridCol w:w="1134"/>
        <w:gridCol w:w="708"/>
        <w:gridCol w:w="567"/>
        <w:gridCol w:w="1843"/>
        <w:gridCol w:w="709"/>
        <w:gridCol w:w="1417"/>
      </w:tblGrid>
      <w:tr w:rsidR="00681A84" w:rsidRPr="0030763E" w:rsidTr="00BD6C7F"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A84" w:rsidRPr="0030763E" w:rsidRDefault="00681A84" w:rsidP="00BD6C7F">
            <w:pPr>
              <w:jc w:val="center"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A84" w:rsidRPr="0030763E" w:rsidRDefault="00681A84" w:rsidP="00BD6C7F">
            <w:pPr>
              <w:jc w:val="center"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Вед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A84" w:rsidRPr="0030763E" w:rsidRDefault="00681A84" w:rsidP="00BD6C7F">
            <w:pPr>
              <w:jc w:val="center"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A84" w:rsidRPr="0030763E" w:rsidRDefault="00681A84" w:rsidP="00BD6C7F">
            <w:pPr>
              <w:jc w:val="center"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ПР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A84" w:rsidRPr="0030763E" w:rsidRDefault="00681A84" w:rsidP="00BD6C7F">
            <w:pPr>
              <w:jc w:val="center"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A84" w:rsidRPr="0030763E" w:rsidRDefault="00681A84" w:rsidP="00BD6C7F">
            <w:pPr>
              <w:jc w:val="center"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ВР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A84" w:rsidRPr="0030763E" w:rsidRDefault="00681A84" w:rsidP="00BD6C7F">
            <w:pPr>
              <w:jc w:val="center"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Сумма, тыс. рублей</w:t>
            </w:r>
          </w:p>
        </w:tc>
      </w:tr>
      <w:tr w:rsidR="00681A84" w:rsidRPr="0030763E" w:rsidTr="00BD6C7F">
        <w:trPr>
          <w:trHeight w:val="552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A84" w:rsidRPr="0030763E" w:rsidRDefault="00681A84" w:rsidP="00BD6C7F">
            <w:pPr>
              <w:contextualSpacing/>
              <w:jc w:val="center"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A84" w:rsidRPr="0030763E" w:rsidRDefault="00681A84" w:rsidP="00BD6C7F">
            <w:pPr>
              <w:contextualSpacing/>
              <w:jc w:val="center"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A84" w:rsidRPr="0030763E" w:rsidRDefault="00681A84" w:rsidP="00BD6C7F">
            <w:pPr>
              <w:contextualSpacing/>
              <w:jc w:val="center"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A84" w:rsidRPr="0030763E" w:rsidRDefault="00681A84" w:rsidP="00BD6C7F">
            <w:pPr>
              <w:contextualSpacing/>
              <w:jc w:val="center"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A84" w:rsidRPr="0030763E" w:rsidRDefault="00681A84" w:rsidP="00BD6C7F">
            <w:pPr>
              <w:contextualSpacing/>
              <w:jc w:val="center"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A84" w:rsidRPr="0030763E" w:rsidRDefault="00681A84" w:rsidP="00BD6C7F">
            <w:pPr>
              <w:contextualSpacing/>
              <w:jc w:val="center"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A84" w:rsidRPr="0030763E" w:rsidRDefault="00681A84" w:rsidP="00BD6C7F">
            <w:pPr>
              <w:contextualSpacing/>
              <w:jc w:val="center"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7</w:t>
            </w:r>
          </w:p>
        </w:tc>
      </w:tr>
      <w:tr w:rsidR="00681A84" w:rsidRPr="0030763E" w:rsidTr="00BD6C7F"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bCs/>
                <w:sz w:val="24"/>
                <w:szCs w:val="24"/>
              </w:rPr>
            </w:pPr>
            <w:r w:rsidRPr="0030763E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6FD" w:rsidRPr="0030763E" w:rsidRDefault="00D96FF4" w:rsidP="00B92E7B">
            <w:pPr>
              <w:contextualSpacing/>
              <w:rPr>
                <w:bCs/>
                <w:sz w:val="24"/>
                <w:szCs w:val="24"/>
                <w:highlight w:val="yellow"/>
              </w:rPr>
            </w:pPr>
            <w:r w:rsidRPr="0030763E">
              <w:rPr>
                <w:bCs/>
                <w:sz w:val="24"/>
                <w:szCs w:val="24"/>
              </w:rPr>
              <w:t>25191,9</w:t>
            </w:r>
          </w:p>
        </w:tc>
      </w:tr>
      <w:tr w:rsidR="00681A84" w:rsidRPr="0030763E" w:rsidTr="00BD6C7F"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bCs/>
                <w:sz w:val="24"/>
                <w:szCs w:val="24"/>
              </w:rPr>
            </w:pPr>
            <w:r w:rsidRPr="0030763E">
              <w:rPr>
                <w:bCs/>
                <w:sz w:val="24"/>
                <w:szCs w:val="24"/>
              </w:rPr>
              <w:t xml:space="preserve">Совет </w:t>
            </w:r>
            <w:proofErr w:type="spellStart"/>
            <w:r w:rsidRPr="0030763E">
              <w:rPr>
                <w:bCs/>
                <w:sz w:val="24"/>
                <w:szCs w:val="24"/>
              </w:rPr>
              <w:t>Упорненского</w:t>
            </w:r>
            <w:proofErr w:type="spellEnd"/>
            <w:r w:rsidRPr="0030763E">
              <w:rPr>
                <w:bCs/>
                <w:sz w:val="24"/>
                <w:szCs w:val="24"/>
              </w:rPr>
              <w:t xml:space="preserve"> сельского поселения </w:t>
            </w:r>
            <w:proofErr w:type="spellStart"/>
            <w:r w:rsidRPr="0030763E">
              <w:rPr>
                <w:bCs/>
                <w:sz w:val="24"/>
                <w:szCs w:val="24"/>
              </w:rPr>
              <w:t>Лабинского</w:t>
            </w:r>
            <w:proofErr w:type="spellEnd"/>
            <w:r w:rsidRPr="0030763E">
              <w:rPr>
                <w:bCs/>
                <w:sz w:val="24"/>
                <w:szCs w:val="24"/>
              </w:rPr>
              <w:t xml:space="preserve"> района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1A84" w:rsidRPr="0030763E" w:rsidRDefault="00540F33" w:rsidP="00BD6C7F">
            <w:pPr>
              <w:contextualSpacing/>
              <w:rPr>
                <w:bCs/>
                <w:sz w:val="24"/>
                <w:szCs w:val="24"/>
              </w:rPr>
            </w:pPr>
            <w:r w:rsidRPr="0030763E">
              <w:rPr>
                <w:bCs/>
                <w:sz w:val="24"/>
                <w:szCs w:val="24"/>
              </w:rPr>
              <w:t>542,6</w:t>
            </w:r>
          </w:p>
        </w:tc>
      </w:tr>
      <w:tr w:rsidR="00681A84" w:rsidRPr="0030763E" w:rsidTr="00BD6C7F"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1A84" w:rsidRPr="0030763E" w:rsidRDefault="00DE015E" w:rsidP="008536AA">
            <w:pPr>
              <w:contextualSpacing/>
              <w:rPr>
                <w:bCs/>
                <w:sz w:val="24"/>
                <w:szCs w:val="24"/>
              </w:rPr>
            </w:pPr>
            <w:r w:rsidRPr="0030763E">
              <w:rPr>
                <w:bCs/>
                <w:sz w:val="24"/>
                <w:szCs w:val="24"/>
              </w:rPr>
              <w:t>542,6</w:t>
            </w:r>
          </w:p>
        </w:tc>
      </w:tr>
      <w:tr w:rsidR="00681A84" w:rsidRPr="0030763E" w:rsidTr="00BD6C7F"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1A84" w:rsidRPr="0030763E" w:rsidRDefault="008536AA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bCs/>
                <w:sz w:val="24"/>
                <w:szCs w:val="24"/>
              </w:rPr>
              <w:t>160,1</w:t>
            </w:r>
          </w:p>
        </w:tc>
      </w:tr>
      <w:tr w:rsidR="00681A84" w:rsidRPr="0030763E" w:rsidTr="00BD6C7F"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Обеспечение деятельности контрольно-счетной палаты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72 0 00 00000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1A84" w:rsidRPr="0030763E" w:rsidRDefault="008536AA" w:rsidP="008536AA">
            <w:pPr>
              <w:contextualSpacing/>
              <w:rPr>
                <w:sz w:val="24"/>
                <w:szCs w:val="24"/>
              </w:rPr>
            </w:pPr>
            <w:r w:rsidRPr="0030763E">
              <w:rPr>
                <w:bCs/>
                <w:sz w:val="24"/>
                <w:szCs w:val="24"/>
              </w:rPr>
              <w:t>160,1</w:t>
            </w:r>
          </w:p>
        </w:tc>
      </w:tr>
      <w:tr w:rsidR="00681A84" w:rsidRPr="0030763E" w:rsidTr="00BD6C7F"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 xml:space="preserve">Контрольно-счетная палата муниципального образования </w:t>
            </w:r>
            <w:proofErr w:type="spellStart"/>
            <w:r w:rsidRPr="0030763E">
              <w:rPr>
                <w:sz w:val="24"/>
                <w:szCs w:val="24"/>
              </w:rPr>
              <w:t>Лабинский</w:t>
            </w:r>
            <w:proofErr w:type="spellEnd"/>
            <w:r w:rsidRPr="0030763E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72 2 00 00000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1A84" w:rsidRPr="0030763E" w:rsidRDefault="008536AA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bCs/>
                <w:sz w:val="24"/>
                <w:szCs w:val="24"/>
              </w:rPr>
              <w:t>160,1</w:t>
            </w:r>
          </w:p>
        </w:tc>
      </w:tr>
      <w:tr w:rsidR="00681A84" w:rsidRPr="0030763E" w:rsidTr="00BD6C7F"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Осуществление отдельных полномочий поселений по формированию, утверждению, исполнению бюджета поселения и контролю за исполнением данного бюджета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72 2 00 21010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1A84" w:rsidRPr="0030763E" w:rsidRDefault="008536AA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bCs/>
                <w:sz w:val="24"/>
                <w:szCs w:val="24"/>
              </w:rPr>
              <w:t>160,1</w:t>
            </w:r>
          </w:p>
        </w:tc>
      </w:tr>
      <w:tr w:rsidR="00681A84" w:rsidRPr="0030763E" w:rsidTr="00BD6C7F"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72 2 00 21010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1A84" w:rsidRPr="0030763E" w:rsidRDefault="008536AA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bCs/>
                <w:sz w:val="24"/>
                <w:szCs w:val="24"/>
              </w:rPr>
              <w:t>160,1</w:t>
            </w:r>
          </w:p>
        </w:tc>
      </w:tr>
      <w:tr w:rsidR="00681A84" w:rsidRPr="0030763E" w:rsidTr="00BD6C7F"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bCs/>
                <w:sz w:val="24"/>
                <w:szCs w:val="24"/>
              </w:rPr>
            </w:pPr>
            <w:r w:rsidRPr="0030763E">
              <w:rPr>
                <w:bCs/>
                <w:sz w:val="24"/>
                <w:szCs w:val="24"/>
              </w:rPr>
              <w:t>991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bCs/>
                <w:sz w:val="24"/>
                <w:szCs w:val="24"/>
              </w:rPr>
            </w:pPr>
            <w:r w:rsidRPr="0030763E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bCs/>
                <w:sz w:val="24"/>
                <w:szCs w:val="24"/>
              </w:rPr>
            </w:pPr>
            <w:r w:rsidRPr="0030763E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1A84" w:rsidRPr="0030763E" w:rsidRDefault="00681A84" w:rsidP="00BD6C7F">
            <w:pPr>
              <w:contextualSpacing/>
              <w:rPr>
                <w:bCs/>
                <w:sz w:val="24"/>
                <w:szCs w:val="24"/>
                <w:highlight w:val="red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1A84" w:rsidRPr="0030763E" w:rsidRDefault="00681A84" w:rsidP="00BD6C7F">
            <w:pPr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1A84" w:rsidRPr="0030763E" w:rsidRDefault="00540F33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382,5</w:t>
            </w:r>
          </w:p>
        </w:tc>
      </w:tr>
      <w:tr w:rsidR="00681A84" w:rsidRPr="0030763E" w:rsidTr="00BD6C7F">
        <w:trPr>
          <w:trHeight w:val="431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 xml:space="preserve">Расходы поселений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bCs/>
                <w:sz w:val="24"/>
                <w:szCs w:val="24"/>
              </w:rPr>
            </w:pPr>
            <w:r w:rsidRPr="0030763E">
              <w:rPr>
                <w:bCs/>
                <w:sz w:val="24"/>
                <w:szCs w:val="24"/>
              </w:rPr>
              <w:t>991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bCs/>
                <w:sz w:val="24"/>
                <w:szCs w:val="24"/>
              </w:rPr>
            </w:pPr>
            <w:r w:rsidRPr="0030763E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bCs/>
                <w:sz w:val="24"/>
                <w:szCs w:val="24"/>
              </w:rPr>
            </w:pPr>
            <w:r w:rsidRPr="0030763E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80 0 00 00000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1A84" w:rsidRPr="0030763E" w:rsidRDefault="00681A84" w:rsidP="00BD6C7F">
            <w:pPr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1A84" w:rsidRPr="0030763E" w:rsidRDefault="00540F33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382,5</w:t>
            </w:r>
          </w:p>
        </w:tc>
      </w:tr>
      <w:tr w:rsidR="00681A84" w:rsidRPr="0030763E" w:rsidTr="00BD6C7F"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 xml:space="preserve">Муниципальные программы поселений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bCs/>
                <w:sz w:val="24"/>
                <w:szCs w:val="24"/>
              </w:rPr>
            </w:pPr>
            <w:r w:rsidRPr="0030763E">
              <w:rPr>
                <w:bCs/>
                <w:sz w:val="24"/>
                <w:szCs w:val="24"/>
              </w:rPr>
              <w:t>991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bCs/>
                <w:sz w:val="24"/>
                <w:szCs w:val="24"/>
              </w:rPr>
            </w:pPr>
            <w:r w:rsidRPr="0030763E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bCs/>
                <w:sz w:val="24"/>
                <w:szCs w:val="24"/>
              </w:rPr>
            </w:pPr>
            <w:r w:rsidRPr="0030763E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80 1 00 00000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1A84" w:rsidRPr="0030763E" w:rsidRDefault="00681A84" w:rsidP="00BD6C7F">
            <w:pPr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1A84" w:rsidRPr="0030763E" w:rsidRDefault="00540F33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382,5</w:t>
            </w:r>
          </w:p>
        </w:tc>
      </w:tr>
      <w:tr w:rsidR="00681A84" w:rsidRPr="0030763E" w:rsidTr="00BD6C7F"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Реализация мероприятий муниципальных программ поселений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bCs/>
                <w:sz w:val="24"/>
                <w:szCs w:val="24"/>
              </w:rPr>
            </w:pPr>
            <w:r w:rsidRPr="0030763E">
              <w:rPr>
                <w:bCs/>
                <w:sz w:val="24"/>
                <w:szCs w:val="24"/>
              </w:rPr>
              <w:t>991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bCs/>
                <w:sz w:val="24"/>
                <w:szCs w:val="24"/>
              </w:rPr>
            </w:pPr>
            <w:r w:rsidRPr="0030763E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bCs/>
                <w:sz w:val="24"/>
                <w:szCs w:val="24"/>
              </w:rPr>
            </w:pPr>
            <w:r w:rsidRPr="0030763E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80 1 01 00000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1A84" w:rsidRPr="0030763E" w:rsidRDefault="00681A84" w:rsidP="00BD6C7F">
            <w:pPr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1A84" w:rsidRPr="0030763E" w:rsidRDefault="00540F33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382,5</w:t>
            </w:r>
          </w:p>
        </w:tc>
      </w:tr>
      <w:tr w:rsidR="00681A84" w:rsidRPr="0030763E" w:rsidTr="00BD6C7F"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 xml:space="preserve">Финансовое обеспечение мероприятий муниципальной  программы «Информационное обеспечение </w:t>
            </w:r>
            <w:r w:rsidRPr="0030763E">
              <w:rPr>
                <w:sz w:val="24"/>
                <w:szCs w:val="24"/>
              </w:rPr>
              <w:lastRenderedPageBreak/>
              <w:t xml:space="preserve">деятельности органов местного самоуправления </w:t>
            </w:r>
            <w:proofErr w:type="spellStart"/>
            <w:r w:rsidRPr="0030763E">
              <w:rPr>
                <w:sz w:val="24"/>
                <w:szCs w:val="24"/>
              </w:rPr>
              <w:t>Упорненского</w:t>
            </w:r>
            <w:proofErr w:type="spellEnd"/>
            <w:r w:rsidRPr="0030763E">
              <w:rPr>
                <w:sz w:val="24"/>
                <w:szCs w:val="24"/>
              </w:rPr>
              <w:t xml:space="preserve"> сельского поселения </w:t>
            </w:r>
            <w:proofErr w:type="spellStart"/>
            <w:r w:rsidRPr="0030763E">
              <w:rPr>
                <w:sz w:val="24"/>
                <w:szCs w:val="24"/>
              </w:rPr>
              <w:t>Лабинского</w:t>
            </w:r>
            <w:proofErr w:type="spellEnd"/>
            <w:r w:rsidRPr="0030763E">
              <w:rPr>
                <w:sz w:val="24"/>
                <w:szCs w:val="24"/>
              </w:rPr>
              <w:t xml:space="preserve"> района на 2024-2026 годы»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bCs/>
                <w:sz w:val="24"/>
                <w:szCs w:val="24"/>
              </w:rPr>
            </w:pPr>
            <w:r w:rsidRPr="0030763E">
              <w:rPr>
                <w:bCs/>
                <w:sz w:val="24"/>
                <w:szCs w:val="24"/>
              </w:rPr>
              <w:lastRenderedPageBreak/>
              <w:t>991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bCs/>
                <w:sz w:val="24"/>
                <w:szCs w:val="24"/>
              </w:rPr>
            </w:pPr>
            <w:r w:rsidRPr="0030763E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bCs/>
                <w:sz w:val="24"/>
                <w:szCs w:val="24"/>
              </w:rPr>
            </w:pPr>
            <w:r w:rsidRPr="0030763E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80 1 01 12060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1A84" w:rsidRPr="0030763E" w:rsidRDefault="00681A84" w:rsidP="00BD6C7F">
            <w:pPr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1A84" w:rsidRPr="0030763E" w:rsidRDefault="00540F33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382,5</w:t>
            </w:r>
          </w:p>
        </w:tc>
      </w:tr>
      <w:tr w:rsidR="00681A84" w:rsidRPr="0030763E" w:rsidTr="00BD6C7F"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bCs/>
                <w:sz w:val="24"/>
                <w:szCs w:val="24"/>
              </w:rPr>
            </w:pPr>
            <w:r w:rsidRPr="0030763E">
              <w:rPr>
                <w:bCs/>
                <w:sz w:val="24"/>
                <w:szCs w:val="24"/>
              </w:rPr>
              <w:t>991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bCs/>
                <w:sz w:val="24"/>
                <w:szCs w:val="24"/>
              </w:rPr>
            </w:pPr>
            <w:r w:rsidRPr="0030763E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bCs/>
                <w:sz w:val="24"/>
                <w:szCs w:val="24"/>
              </w:rPr>
            </w:pPr>
            <w:r w:rsidRPr="0030763E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80 1 01 12060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1A84" w:rsidRPr="0030763E" w:rsidRDefault="00681A84" w:rsidP="00BD6C7F">
            <w:pPr>
              <w:contextualSpacing/>
              <w:rPr>
                <w:bCs/>
                <w:sz w:val="24"/>
                <w:szCs w:val="24"/>
              </w:rPr>
            </w:pPr>
            <w:r w:rsidRPr="0030763E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1A84" w:rsidRPr="0030763E" w:rsidRDefault="00540F33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382,5</w:t>
            </w:r>
          </w:p>
        </w:tc>
      </w:tr>
      <w:tr w:rsidR="00681A84" w:rsidRPr="0030763E" w:rsidTr="00BD6C7F"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bCs/>
                <w:sz w:val="24"/>
                <w:szCs w:val="24"/>
              </w:rPr>
            </w:pPr>
            <w:r w:rsidRPr="0030763E">
              <w:rPr>
                <w:bCs/>
                <w:sz w:val="24"/>
                <w:szCs w:val="24"/>
              </w:rPr>
              <w:t xml:space="preserve">Администрация </w:t>
            </w:r>
            <w:proofErr w:type="spellStart"/>
            <w:r w:rsidRPr="0030763E">
              <w:rPr>
                <w:bCs/>
                <w:sz w:val="24"/>
                <w:szCs w:val="24"/>
              </w:rPr>
              <w:t>Упорненского</w:t>
            </w:r>
            <w:proofErr w:type="spellEnd"/>
            <w:r w:rsidRPr="0030763E">
              <w:rPr>
                <w:bCs/>
                <w:sz w:val="24"/>
                <w:szCs w:val="24"/>
              </w:rPr>
              <w:t xml:space="preserve"> сельского поселения </w:t>
            </w:r>
            <w:proofErr w:type="spellStart"/>
            <w:r w:rsidRPr="0030763E">
              <w:rPr>
                <w:bCs/>
                <w:sz w:val="24"/>
                <w:szCs w:val="24"/>
              </w:rPr>
              <w:t>Лабинского</w:t>
            </w:r>
            <w:proofErr w:type="spellEnd"/>
            <w:r w:rsidRPr="0030763E">
              <w:rPr>
                <w:bCs/>
                <w:sz w:val="24"/>
                <w:szCs w:val="24"/>
              </w:rPr>
              <w:t xml:space="preserve"> района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bCs/>
                <w:sz w:val="24"/>
                <w:szCs w:val="24"/>
              </w:rPr>
            </w:pPr>
            <w:r w:rsidRPr="0030763E">
              <w:rPr>
                <w:bCs/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1A84" w:rsidRPr="0030763E" w:rsidRDefault="00681A84" w:rsidP="00BD6C7F">
            <w:pPr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1A84" w:rsidRPr="0030763E" w:rsidRDefault="00681A84" w:rsidP="00BD6C7F">
            <w:pPr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B06FD" w:rsidRPr="0030763E" w:rsidRDefault="00D96FF4" w:rsidP="00BD6C7F">
            <w:pPr>
              <w:contextualSpacing/>
              <w:rPr>
                <w:sz w:val="24"/>
                <w:szCs w:val="24"/>
                <w:lang w:val="en-US"/>
              </w:rPr>
            </w:pPr>
            <w:r w:rsidRPr="0030763E">
              <w:rPr>
                <w:sz w:val="24"/>
                <w:szCs w:val="24"/>
              </w:rPr>
              <w:t>24649,3</w:t>
            </w:r>
          </w:p>
        </w:tc>
      </w:tr>
      <w:tr w:rsidR="00681A84" w:rsidRPr="0030763E" w:rsidTr="00BD6C7F"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bCs/>
                <w:sz w:val="24"/>
                <w:szCs w:val="24"/>
              </w:rPr>
            </w:pPr>
            <w:r w:rsidRPr="0030763E">
              <w:rPr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bCs/>
                <w:sz w:val="24"/>
                <w:szCs w:val="24"/>
              </w:rPr>
            </w:pPr>
            <w:r w:rsidRPr="0030763E">
              <w:rPr>
                <w:bCs/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bCs/>
                <w:sz w:val="24"/>
                <w:szCs w:val="24"/>
              </w:rPr>
            </w:pPr>
            <w:r w:rsidRPr="0030763E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bCs/>
                <w:sz w:val="24"/>
                <w:szCs w:val="24"/>
              </w:rPr>
            </w:pPr>
            <w:r w:rsidRPr="0030763E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21E4D" w:rsidRPr="0030763E" w:rsidRDefault="008B100C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7183,0</w:t>
            </w:r>
          </w:p>
        </w:tc>
      </w:tr>
      <w:tr w:rsidR="00681A84" w:rsidRPr="0030763E" w:rsidTr="00BD6C7F"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33BF" w:rsidRPr="0030763E" w:rsidRDefault="003133BF" w:rsidP="003133B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1808,6</w:t>
            </w:r>
          </w:p>
        </w:tc>
      </w:tr>
      <w:tr w:rsidR="00681A84" w:rsidRPr="0030763E" w:rsidTr="00BD6C7F">
        <w:trPr>
          <w:trHeight w:val="816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suppressAutoHyphens/>
              <w:contextualSpacing/>
              <w:rPr>
                <w:sz w:val="24"/>
                <w:szCs w:val="24"/>
                <w:lang w:eastAsia="en-US"/>
              </w:rPr>
            </w:pPr>
            <w:r w:rsidRPr="0030763E">
              <w:rPr>
                <w:sz w:val="24"/>
                <w:szCs w:val="24"/>
                <w:lang w:eastAsia="en-US"/>
              </w:rPr>
              <w:t xml:space="preserve">Обеспечение деятельности администрации </w:t>
            </w:r>
            <w:proofErr w:type="spellStart"/>
            <w:r w:rsidRPr="0030763E">
              <w:rPr>
                <w:sz w:val="24"/>
                <w:szCs w:val="24"/>
              </w:rPr>
              <w:t>Упорненского</w:t>
            </w:r>
            <w:proofErr w:type="spellEnd"/>
            <w:r w:rsidRPr="0030763E">
              <w:rPr>
                <w:sz w:val="24"/>
                <w:szCs w:val="24"/>
                <w:lang w:eastAsia="en-US"/>
              </w:rPr>
              <w:t xml:space="preserve"> сельского поселения </w:t>
            </w:r>
            <w:proofErr w:type="spellStart"/>
            <w:r w:rsidRPr="0030763E">
              <w:rPr>
                <w:sz w:val="24"/>
                <w:szCs w:val="24"/>
                <w:lang w:eastAsia="en-US"/>
              </w:rPr>
              <w:t>Лабинского</w:t>
            </w:r>
            <w:proofErr w:type="spellEnd"/>
            <w:r w:rsidRPr="0030763E">
              <w:rPr>
                <w:sz w:val="24"/>
                <w:szCs w:val="24"/>
                <w:lang w:eastAsia="en-US"/>
              </w:rPr>
              <w:t xml:space="preserve"> района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70 0 00 00000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1A84" w:rsidRPr="0030763E" w:rsidRDefault="003133BF" w:rsidP="003133B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1808,6</w:t>
            </w:r>
          </w:p>
        </w:tc>
      </w:tr>
      <w:tr w:rsidR="00681A84" w:rsidRPr="0030763E" w:rsidTr="00BD6C7F"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 xml:space="preserve">Высшее должностное лицо </w:t>
            </w:r>
            <w:proofErr w:type="spellStart"/>
            <w:r w:rsidRPr="0030763E">
              <w:rPr>
                <w:sz w:val="24"/>
                <w:szCs w:val="24"/>
              </w:rPr>
              <w:t>Упорненского</w:t>
            </w:r>
            <w:proofErr w:type="spellEnd"/>
            <w:r w:rsidRPr="0030763E">
              <w:rPr>
                <w:sz w:val="24"/>
                <w:szCs w:val="24"/>
              </w:rPr>
              <w:t xml:space="preserve"> сельского поселения </w:t>
            </w:r>
            <w:proofErr w:type="spellStart"/>
            <w:r w:rsidRPr="0030763E">
              <w:rPr>
                <w:sz w:val="24"/>
                <w:szCs w:val="24"/>
              </w:rPr>
              <w:t>Лабинского</w:t>
            </w:r>
            <w:proofErr w:type="spellEnd"/>
            <w:r w:rsidRPr="0030763E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70 1 00 00000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1A84" w:rsidRPr="0030763E" w:rsidRDefault="003133BF" w:rsidP="003133B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1808,6</w:t>
            </w:r>
          </w:p>
        </w:tc>
      </w:tr>
      <w:tr w:rsidR="00681A84" w:rsidRPr="0030763E" w:rsidTr="00BD6C7F"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70 1 00 00190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1A84" w:rsidRPr="0030763E" w:rsidRDefault="003133BF" w:rsidP="003133B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1808,6</w:t>
            </w:r>
          </w:p>
        </w:tc>
      </w:tr>
      <w:tr w:rsidR="00681A84" w:rsidRPr="0030763E" w:rsidTr="00BD6C7F"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70 1 00 00190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1A84" w:rsidRPr="0030763E" w:rsidRDefault="003133BF" w:rsidP="003133B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1808,6</w:t>
            </w:r>
          </w:p>
        </w:tc>
      </w:tr>
      <w:tr w:rsidR="00681A84" w:rsidRPr="0030763E" w:rsidTr="00BD6C7F">
        <w:trPr>
          <w:trHeight w:val="1631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1A84" w:rsidRPr="0030763E" w:rsidRDefault="008B100C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3978,3</w:t>
            </w:r>
          </w:p>
        </w:tc>
      </w:tr>
      <w:tr w:rsidR="00681A84" w:rsidRPr="0030763E" w:rsidTr="00BD6C7F">
        <w:trPr>
          <w:trHeight w:val="445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 xml:space="preserve">Обеспечение деятельности администрации </w:t>
            </w:r>
            <w:proofErr w:type="spellStart"/>
            <w:r w:rsidRPr="0030763E">
              <w:rPr>
                <w:sz w:val="24"/>
                <w:szCs w:val="24"/>
              </w:rPr>
              <w:t>Упорненского</w:t>
            </w:r>
            <w:proofErr w:type="spellEnd"/>
            <w:r w:rsidRPr="0030763E">
              <w:rPr>
                <w:sz w:val="24"/>
                <w:szCs w:val="24"/>
              </w:rPr>
              <w:t xml:space="preserve"> сельского поселения </w:t>
            </w:r>
            <w:proofErr w:type="spellStart"/>
            <w:r w:rsidRPr="0030763E">
              <w:rPr>
                <w:sz w:val="24"/>
                <w:szCs w:val="24"/>
              </w:rPr>
              <w:t>Лабинского</w:t>
            </w:r>
            <w:proofErr w:type="spellEnd"/>
            <w:r w:rsidRPr="0030763E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70 0 00 00000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1A84" w:rsidRPr="0030763E" w:rsidRDefault="008B100C" w:rsidP="008B100C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3974,5</w:t>
            </w:r>
          </w:p>
        </w:tc>
      </w:tr>
      <w:tr w:rsidR="00681A84" w:rsidRPr="0030763E" w:rsidTr="00BD6C7F"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 xml:space="preserve">Обеспечение функционирования администрации </w:t>
            </w:r>
            <w:proofErr w:type="spellStart"/>
            <w:r w:rsidRPr="0030763E">
              <w:rPr>
                <w:sz w:val="24"/>
                <w:szCs w:val="24"/>
              </w:rPr>
              <w:t>Упорненского</w:t>
            </w:r>
            <w:proofErr w:type="spellEnd"/>
            <w:r w:rsidRPr="0030763E">
              <w:rPr>
                <w:sz w:val="24"/>
                <w:szCs w:val="24"/>
              </w:rPr>
              <w:t xml:space="preserve"> сельского поселения </w:t>
            </w:r>
            <w:proofErr w:type="spellStart"/>
            <w:r w:rsidRPr="0030763E">
              <w:rPr>
                <w:sz w:val="24"/>
                <w:szCs w:val="24"/>
              </w:rPr>
              <w:t>Лабинского</w:t>
            </w:r>
            <w:proofErr w:type="spellEnd"/>
            <w:r w:rsidRPr="0030763E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70 4 00 00000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1A84" w:rsidRPr="0030763E" w:rsidRDefault="008B100C" w:rsidP="00BF7AC1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3974,5</w:t>
            </w:r>
          </w:p>
        </w:tc>
      </w:tr>
      <w:tr w:rsidR="00681A84" w:rsidRPr="0030763E" w:rsidTr="00BD6C7F"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70 4 00 00190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1A84" w:rsidRPr="0030763E" w:rsidRDefault="008B100C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3973,7</w:t>
            </w:r>
          </w:p>
        </w:tc>
      </w:tr>
      <w:tr w:rsidR="00681A84" w:rsidRPr="0030763E" w:rsidTr="00BD6C7F">
        <w:trPr>
          <w:trHeight w:val="1132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70 4 00 00190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3592,5</w:t>
            </w:r>
          </w:p>
        </w:tc>
      </w:tr>
      <w:tr w:rsidR="00681A84" w:rsidRPr="0030763E" w:rsidTr="003A18C8">
        <w:trPr>
          <w:trHeight w:val="541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70 4 00 00190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1A84" w:rsidRPr="0030763E" w:rsidRDefault="008B100C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328,7</w:t>
            </w:r>
          </w:p>
        </w:tc>
      </w:tr>
      <w:tr w:rsidR="00681A84" w:rsidRPr="0030763E" w:rsidTr="00BD6C7F"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70 4 00 00190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1A84" w:rsidRPr="0030763E" w:rsidRDefault="00BF7AC1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52,5</w:t>
            </w:r>
          </w:p>
        </w:tc>
      </w:tr>
      <w:tr w:rsidR="00681A84" w:rsidRPr="0030763E" w:rsidTr="00BD6C7F">
        <w:trPr>
          <w:trHeight w:val="1334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rPr>
                <w:sz w:val="24"/>
                <w:szCs w:val="24"/>
              </w:rPr>
            </w:pPr>
            <w:r w:rsidRPr="0030763E">
              <w:rPr>
                <w:kern w:val="1"/>
                <w:sz w:val="24"/>
                <w:szCs w:val="24"/>
              </w:rPr>
              <w:t>Осуществление отдельных полномочий по внутреннему муниципальному финансовому контролю</w:t>
            </w:r>
            <w:r w:rsidRPr="0030763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70 4 00 21040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0,8</w:t>
            </w:r>
          </w:p>
        </w:tc>
      </w:tr>
      <w:tr w:rsidR="00681A84" w:rsidRPr="0030763E" w:rsidTr="00BD6C7F"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70 4 00 21040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0,8</w:t>
            </w:r>
          </w:p>
        </w:tc>
      </w:tr>
      <w:tr w:rsidR="00681A84" w:rsidRPr="0030763E" w:rsidTr="00BD6C7F"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Расходы поселений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80 0 00 00000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3,8</w:t>
            </w:r>
          </w:p>
        </w:tc>
      </w:tr>
      <w:tr w:rsidR="00681A84" w:rsidRPr="0030763E" w:rsidTr="00BD6C7F"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Отдельные мероприятия по не программным расходам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80 9 00 00000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3,8</w:t>
            </w:r>
          </w:p>
        </w:tc>
      </w:tr>
      <w:tr w:rsidR="00681A84" w:rsidRPr="0030763E" w:rsidTr="00BD6C7F"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 xml:space="preserve">Реализация мероприятий по </w:t>
            </w:r>
            <w:proofErr w:type="spellStart"/>
            <w:r w:rsidRPr="0030763E">
              <w:rPr>
                <w:sz w:val="24"/>
                <w:szCs w:val="24"/>
              </w:rPr>
              <w:t>непрограмным</w:t>
            </w:r>
            <w:proofErr w:type="spellEnd"/>
            <w:r w:rsidRPr="0030763E">
              <w:rPr>
                <w:sz w:val="24"/>
                <w:szCs w:val="24"/>
              </w:rPr>
              <w:t xml:space="preserve"> расходам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80 9 09 00000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3,8</w:t>
            </w:r>
          </w:p>
        </w:tc>
      </w:tr>
      <w:tr w:rsidR="00681A84" w:rsidRPr="0030763E" w:rsidTr="00BD6C7F"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80 9 09 60190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3,8</w:t>
            </w:r>
          </w:p>
        </w:tc>
      </w:tr>
      <w:tr w:rsidR="00681A84" w:rsidRPr="0030763E" w:rsidTr="00BD6C7F">
        <w:trPr>
          <w:trHeight w:val="791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80 9 09 60190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3,8</w:t>
            </w:r>
          </w:p>
        </w:tc>
      </w:tr>
      <w:tr w:rsidR="00681A84" w:rsidRPr="0030763E" w:rsidTr="00BD6C7F">
        <w:trPr>
          <w:trHeight w:val="436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rFonts w:eastAsia="Calibri"/>
                <w:sz w:val="24"/>
                <w:szCs w:val="24"/>
                <w:lang w:eastAsia="en-US"/>
              </w:rPr>
              <w:t>Обеспечение проведения выборов и референдумов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shd w:val="clear" w:color="auto" w:fill="FFFFFF"/>
              <w:snapToGri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30763E">
              <w:rPr>
                <w:rFonts w:eastAsia="Calibri"/>
                <w:sz w:val="24"/>
                <w:szCs w:val="24"/>
                <w:lang w:eastAsia="en-US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shd w:val="clear" w:color="auto" w:fill="FFFFFF"/>
              <w:snapToGri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30763E">
              <w:rPr>
                <w:rFonts w:eastAsia="Calibri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shd w:val="clear" w:color="auto" w:fill="FFFFFF"/>
              <w:snapToGri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30763E">
              <w:rPr>
                <w:rFonts w:eastAsia="Calibri"/>
                <w:sz w:val="24"/>
                <w:szCs w:val="24"/>
                <w:lang w:eastAsia="en-US"/>
              </w:rPr>
              <w:t>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  <w:highlight w:val="red"/>
              </w:rPr>
            </w:pPr>
            <w:r w:rsidRPr="0030763E">
              <w:rPr>
                <w:sz w:val="24"/>
                <w:szCs w:val="24"/>
              </w:rPr>
              <w:t>395,6</w:t>
            </w:r>
          </w:p>
        </w:tc>
      </w:tr>
      <w:tr w:rsidR="00681A84" w:rsidRPr="0030763E" w:rsidTr="00BD6C7F">
        <w:trPr>
          <w:trHeight w:val="436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Расходы поселений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shd w:val="clear" w:color="auto" w:fill="FFFFFF"/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shd w:val="clear" w:color="auto" w:fill="FFFFFF"/>
              <w:snapToGri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30763E">
              <w:rPr>
                <w:rFonts w:eastAsia="Calibri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shd w:val="clear" w:color="auto" w:fill="FFFFFF"/>
              <w:snapToGri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30763E">
              <w:rPr>
                <w:rFonts w:eastAsia="Calibri"/>
                <w:sz w:val="24"/>
                <w:szCs w:val="24"/>
                <w:lang w:eastAsia="en-US"/>
              </w:rPr>
              <w:t>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80 0 00 00000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  <w:highlight w:val="red"/>
              </w:rPr>
            </w:pPr>
            <w:r w:rsidRPr="0030763E">
              <w:rPr>
                <w:sz w:val="24"/>
                <w:szCs w:val="24"/>
              </w:rPr>
              <w:t>395,6</w:t>
            </w:r>
          </w:p>
        </w:tc>
      </w:tr>
      <w:tr w:rsidR="00681A84" w:rsidRPr="0030763E" w:rsidTr="00BD6C7F">
        <w:trPr>
          <w:trHeight w:val="436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Отдельные мероприятия по непрограммным расходам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shd w:val="clear" w:color="auto" w:fill="FFFFFF"/>
              <w:snapToGri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30763E">
              <w:rPr>
                <w:rFonts w:eastAsia="Calibri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shd w:val="clear" w:color="auto" w:fill="FFFFFF"/>
              <w:snapToGri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30763E">
              <w:rPr>
                <w:rFonts w:eastAsia="Calibri"/>
                <w:sz w:val="24"/>
                <w:szCs w:val="24"/>
                <w:lang w:eastAsia="en-US"/>
              </w:rPr>
              <w:t>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shd w:val="clear" w:color="auto" w:fill="FFFFFF"/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80 9 00 00000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  <w:highlight w:val="red"/>
              </w:rPr>
            </w:pPr>
            <w:r w:rsidRPr="0030763E">
              <w:rPr>
                <w:sz w:val="24"/>
                <w:szCs w:val="24"/>
              </w:rPr>
              <w:t>395,6</w:t>
            </w:r>
          </w:p>
        </w:tc>
      </w:tr>
      <w:tr w:rsidR="00681A84" w:rsidRPr="0030763E" w:rsidTr="00BD6C7F">
        <w:trPr>
          <w:trHeight w:val="436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Реализация мероприятий по непрограммным расходам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shd w:val="clear" w:color="auto" w:fill="FFFFFF"/>
              <w:snapToGri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30763E">
              <w:rPr>
                <w:rFonts w:eastAsia="Calibri"/>
                <w:sz w:val="24"/>
                <w:szCs w:val="24"/>
                <w:lang w:eastAsia="en-US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shd w:val="clear" w:color="auto" w:fill="FFFFFF"/>
              <w:snapToGri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30763E">
              <w:rPr>
                <w:rFonts w:eastAsia="Calibri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shd w:val="clear" w:color="auto" w:fill="FFFFFF"/>
              <w:snapToGri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30763E">
              <w:rPr>
                <w:rFonts w:eastAsia="Calibri"/>
                <w:sz w:val="24"/>
                <w:szCs w:val="24"/>
                <w:lang w:eastAsia="en-US"/>
              </w:rPr>
              <w:t>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80 9 09 00000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  <w:highlight w:val="red"/>
              </w:rPr>
            </w:pPr>
            <w:r w:rsidRPr="0030763E">
              <w:rPr>
                <w:sz w:val="24"/>
                <w:szCs w:val="24"/>
              </w:rPr>
              <w:t>395,6</w:t>
            </w:r>
          </w:p>
        </w:tc>
      </w:tr>
      <w:tr w:rsidR="00681A84" w:rsidRPr="0030763E" w:rsidTr="00BD6C7F">
        <w:trPr>
          <w:trHeight w:val="436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Проведение выборов в муниципальном образовании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shd w:val="clear" w:color="auto" w:fill="FFFFFF"/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shd w:val="clear" w:color="auto" w:fill="FFFFFF"/>
              <w:snapToGri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30763E">
              <w:rPr>
                <w:rFonts w:eastAsia="Calibri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shd w:val="clear" w:color="auto" w:fill="FFFFFF"/>
              <w:snapToGri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30763E">
              <w:rPr>
                <w:rFonts w:eastAsia="Calibri"/>
                <w:sz w:val="24"/>
                <w:szCs w:val="24"/>
                <w:lang w:eastAsia="en-US"/>
              </w:rPr>
              <w:t>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80 9 09 12993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  <w:highlight w:val="red"/>
              </w:rPr>
            </w:pPr>
            <w:r w:rsidRPr="0030763E">
              <w:rPr>
                <w:sz w:val="24"/>
                <w:szCs w:val="24"/>
              </w:rPr>
              <w:t>395,6</w:t>
            </w:r>
          </w:p>
        </w:tc>
      </w:tr>
      <w:tr w:rsidR="00681A84" w:rsidRPr="0030763E" w:rsidTr="00BD6C7F">
        <w:trPr>
          <w:trHeight w:val="436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shd w:val="clear" w:color="auto" w:fill="FFFFFF"/>
              <w:snapToGri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30763E">
              <w:rPr>
                <w:rFonts w:eastAsia="Calibri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shd w:val="clear" w:color="auto" w:fill="FFFFFF"/>
              <w:snapToGrid w:val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30763E">
              <w:rPr>
                <w:rFonts w:eastAsia="Calibri"/>
                <w:sz w:val="24"/>
                <w:szCs w:val="24"/>
                <w:lang w:eastAsia="en-US"/>
              </w:rPr>
              <w:t>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80 9 09 12993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  <w:highlight w:val="red"/>
              </w:rPr>
            </w:pPr>
            <w:r w:rsidRPr="0030763E">
              <w:rPr>
                <w:sz w:val="24"/>
                <w:szCs w:val="24"/>
              </w:rPr>
              <w:t>395,6</w:t>
            </w:r>
          </w:p>
        </w:tc>
      </w:tr>
      <w:tr w:rsidR="00681A84" w:rsidRPr="0030763E" w:rsidTr="00BD6C7F">
        <w:trPr>
          <w:trHeight w:val="436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10,0</w:t>
            </w:r>
          </w:p>
        </w:tc>
      </w:tr>
      <w:tr w:rsidR="00681A84" w:rsidRPr="0030763E" w:rsidTr="00BD6C7F"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 xml:space="preserve">Обеспечение деятельности администрации </w:t>
            </w:r>
            <w:proofErr w:type="spellStart"/>
            <w:r w:rsidRPr="0030763E">
              <w:rPr>
                <w:sz w:val="24"/>
                <w:szCs w:val="24"/>
              </w:rPr>
              <w:t>Упорненского</w:t>
            </w:r>
            <w:proofErr w:type="spellEnd"/>
            <w:r w:rsidRPr="0030763E">
              <w:rPr>
                <w:sz w:val="24"/>
                <w:szCs w:val="24"/>
              </w:rPr>
              <w:t xml:space="preserve"> сельского поселения </w:t>
            </w:r>
            <w:proofErr w:type="spellStart"/>
            <w:r w:rsidRPr="0030763E">
              <w:rPr>
                <w:sz w:val="24"/>
                <w:szCs w:val="24"/>
              </w:rPr>
              <w:t>Лабинского</w:t>
            </w:r>
            <w:proofErr w:type="spellEnd"/>
            <w:r w:rsidRPr="0030763E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70 0 00 00000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10,0</w:t>
            </w:r>
          </w:p>
        </w:tc>
      </w:tr>
      <w:tr w:rsidR="00681A84" w:rsidRPr="0030763E" w:rsidTr="00BD6C7F">
        <w:trPr>
          <w:trHeight w:val="819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 xml:space="preserve">Обеспечение функционирования администрации </w:t>
            </w:r>
            <w:proofErr w:type="spellStart"/>
            <w:r w:rsidRPr="0030763E">
              <w:rPr>
                <w:sz w:val="24"/>
                <w:szCs w:val="24"/>
              </w:rPr>
              <w:t>Упорненского</w:t>
            </w:r>
            <w:proofErr w:type="spellEnd"/>
            <w:r w:rsidRPr="0030763E">
              <w:rPr>
                <w:sz w:val="24"/>
                <w:szCs w:val="24"/>
              </w:rPr>
              <w:t xml:space="preserve"> сельского поселения </w:t>
            </w:r>
            <w:proofErr w:type="spellStart"/>
            <w:r w:rsidRPr="0030763E">
              <w:rPr>
                <w:sz w:val="24"/>
                <w:szCs w:val="24"/>
              </w:rPr>
              <w:t>Лабинского</w:t>
            </w:r>
            <w:proofErr w:type="spellEnd"/>
            <w:r w:rsidRPr="0030763E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70 4 00 00000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10,0</w:t>
            </w:r>
          </w:p>
        </w:tc>
      </w:tr>
      <w:tr w:rsidR="00681A84" w:rsidRPr="0030763E" w:rsidTr="00BD6C7F"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 xml:space="preserve">Резервный фонд администрации </w:t>
            </w:r>
            <w:proofErr w:type="spellStart"/>
            <w:r w:rsidRPr="0030763E">
              <w:rPr>
                <w:sz w:val="24"/>
                <w:szCs w:val="24"/>
              </w:rPr>
              <w:t>Упорненского</w:t>
            </w:r>
            <w:proofErr w:type="spellEnd"/>
            <w:r w:rsidRPr="0030763E">
              <w:rPr>
                <w:sz w:val="24"/>
                <w:szCs w:val="24"/>
              </w:rPr>
              <w:t xml:space="preserve"> сельского поселения </w:t>
            </w:r>
            <w:proofErr w:type="spellStart"/>
            <w:r w:rsidRPr="0030763E">
              <w:rPr>
                <w:sz w:val="24"/>
                <w:szCs w:val="24"/>
              </w:rPr>
              <w:t>Лабинского</w:t>
            </w:r>
            <w:proofErr w:type="spellEnd"/>
            <w:r w:rsidRPr="0030763E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70 4 00 10490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10,0</w:t>
            </w:r>
          </w:p>
        </w:tc>
      </w:tr>
      <w:tr w:rsidR="00681A84" w:rsidRPr="0030763E" w:rsidTr="00BD6C7F">
        <w:trPr>
          <w:trHeight w:val="607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70 4 00 10490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10,0</w:t>
            </w:r>
          </w:p>
        </w:tc>
      </w:tr>
      <w:tr w:rsidR="00681A84" w:rsidRPr="0030763E" w:rsidTr="00BD6C7F"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1A84" w:rsidRPr="0030763E" w:rsidRDefault="00021E4D" w:rsidP="00504D41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990,5</w:t>
            </w:r>
          </w:p>
        </w:tc>
      </w:tr>
      <w:tr w:rsidR="00681A84" w:rsidRPr="0030763E" w:rsidTr="00BD6C7F">
        <w:trPr>
          <w:trHeight w:val="423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 xml:space="preserve">Расходы поселений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80 0 00 00000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1A84" w:rsidRPr="0030763E" w:rsidRDefault="00021E4D" w:rsidP="00021E4D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990,5</w:t>
            </w:r>
          </w:p>
        </w:tc>
      </w:tr>
      <w:tr w:rsidR="00681A84" w:rsidRPr="0030763E" w:rsidTr="00BD6C7F"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 xml:space="preserve">Муниципальные программы поселений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80 1 00 00000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1A84" w:rsidRPr="0030763E" w:rsidRDefault="00021E4D" w:rsidP="00021E4D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990,5</w:t>
            </w:r>
          </w:p>
        </w:tc>
      </w:tr>
      <w:tr w:rsidR="00681A84" w:rsidRPr="0030763E" w:rsidTr="00BD6C7F">
        <w:trPr>
          <w:trHeight w:val="723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lastRenderedPageBreak/>
              <w:t>Реализация мероприятий муниципальных  программ поселений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80 1 01 00000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1A84" w:rsidRPr="0030763E" w:rsidRDefault="00021E4D" w:rsidP="00021E4D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990,5</w:t>
            </w:r>
          </w:p>
        </w:tc>
      </w:tr>
      <w:tr w:rsidR="00681A84" w:rsidRPr="0030763E" w:rsidTr="00BD6C7F">
        <w:trPr>
          <w:trHeight w:val="1421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ind w:right="57"/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 xml:space="preserve">Финансовое обеспечение мероприятий муниципальной  программы «Развитие органов территориального общественного самоуправления  в </w:t>
            </w:r>
            <w:proofErr w:type="spellStart"/>
            <w:r w:rsidRPr="0030763E">
              <w:rPr>
                <w:sz w:val="24"/>
                <w:szCs w:val="24"/>
              </w:rPr>
              <w:t>Упорненском</w:t>
            </w:r>
            <w:proofErr w:type="spellEnd"/>
            <w:r w:rsidRPr="0030763E">
              <w:rPr>
                <w:sz w:val="24"/>
                <w:szCs w:val="24"/>
              </w:rPr>
              <w:t xml:space="preserve"> сельском поселении </w:t>
            </w:r>
            <w:proofErr w:type="spellStart"/>
            <w:r w:rsidRPr="0030763E">
              <w:rPr>
                <w:sz w:val="24"/>
                <w:szCs w:val="24"/>
              </w:rPr>
              <w:t>Лабинского</w:t>
            </w:r>
            <w:proofErr w:type="spellEnd"/>
            <w:r w:rsidRPr="0030763E">
              <w:rPr>
                <w:sz w:val="24"/>
                <w:szCs w:val="24"/>
              </w:rPr>
              <w:t xml:space="preserve"> района на 2024-2026 годы»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80 1 01 12010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100,2</w:t>
            </w:r>
          </w:p>
        </w:tc>
      </w:tr>
      <w:tr w:rsidR="00681A84" w:rsidRPr="0030763E" w:rsidTr="00BD6C7F">
        <w:trPr>
          <w:trHeight w:val="711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ind w:right="57"/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80 1 01 12010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100,2</w:t>
            </w:r>
          </w:p>
        </w:tc>
      </w:tr>
      <w:tr w:rsidR="00681A84" w:rsidRPr="0030763E" w:rsidTr="00BD6C7F">
        <w:trPr>
          <w:trHeight w:val="1575"/>
        </w:trPr>
        <w:tc>
          <w:tcPr>
            <w:tcW w:w="42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ind w:right="57"/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 xml:space="preserve">Финансовое обеспечение мероприятий муниципальной программы «Информатизация органов местного самоуправления </w:t>
            </w:r>
            <w:proofErr w:type="spellStart"/>
            <w:r w:rsidRPr="0030763E">
              <w:rPr>
                <w:sz w:val="24"/>
                <w:szCs w:val="24"/>
              </w:rPr>
              <w:t>Упорненского</w:t>
            </w:r>
            <w:proofErr w:type="spellEnd"/>
            <w:r w:rsidRPr="0030763E">
              <w:rPr>
                <w:sz w:val="24"/>
                <w:szCs w:val="24"/>
              </w:rPr>
              <w:t xml:space="preserve">  сельского поселения </w:t>
            </w:r>
            <w:proofErr w:type="spellStart"/>
            <w:r w:rsidRPr="0030763E">
              <w:rPr>
                <w:sz w:val="24"/>
                <w:szCs w:val="24"/>
              </w:rPr>
              <w:t>Лабинского</w:t>
            </w:r>
            <w:proofErr w:type="spellEnd"/>
            <w:r w:rsidRPr="0030763E">
              <w:rPr>
                <w:sz w:val="24"/>
                <w:szCs w:val="24"/>
              </w:rPr>
              <w:t xml:space="preserve"> района на 2024-2026 годы»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80 1 01 12020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117,0</w:t>
            </w:r>
          </w:p>
        </w:tc>
      </w:tr>
      <w:tr w:rsidR="00681A84" w:rsidRPr="0030763E" w:rsidTr="00BD6C7F">
        <w:trPr>
          <w:trHeight w:val="643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80 1 01 12020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117,0</w:t>
            </w:r>
          </w:p>
        </w:tc>
      </w:tr>
      <w:tr w:rsidR="00681A84" w:rsidRPr="0030763E" w:rsidTr="00BD6C7F">
        <w:trPr>
          <w:trHeight w:val="1267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 xml:space="preserve">Финансовое обеспечение мероприятий муниципальной программы «Обеспечение первичных мер пожарной безопасности на территории </w:t>
            </w:r>
            <w:proofErr w:type="spellStart"/>
            <w:r w:rsidRPr="0030763E">
              <w:rPr>
                <w:sz w:val="24"/>
                <w:szCs w:val="24"/>
              </w:rPr>
              <w:t>Упорненского</w:t>
            </w:r>
            <w:proofErr w:type="spellEnd"/>
            <w:r w:rsidRPr="0030763E">
              <w:rPr>
                <w:sz w:val="24"/>
                <w:szCs w:val="24"/>
              </w:rPr>
              <w:t xml:space="preserve"> сельского поселения на 2024-2026 годы»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80 1 01 12030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10,0</w:t>
            </w:r>
          </w:p>
        </w:tc>
      </w:tr>
      <w:tr w:rsidR="00681A84" w:rsidRPr="0030763E" w:rsidTr="00BD6C7F">
        <w:trPr>
          <w:trHeight w:val="974"/>
        </w:trPr>
        <w:tc>
          <w:tcPr>
            <w:tcW w:w="42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80 1 01 12030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10,0</w:t>
            </w:r>
          </w:p>
        </w:tc>
      </w:tr>
      <w:tr w:rsidR="00681A84" w:rsidRPr="0030763E" w:rsidTr="00BD6C7F">
        <w:trPr>
          <w:trHeight w:val="1898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 xml:space="preserve">Финансовое обеспечение мероприятий муниципальной  программы «Информационное обеспечение деятельности органов местного самоуправления </w:t>
            </w:r>
            <w:proofErr w:type="spellStart"/>
            <w:r w:rsidRPr="0030763E">
              <w:rPr>
                <w:sz w:val="24"/>
                <w:szCs w:val="24"/>
              </w:rPr>
              <w:t>Упорненского</w:t>
            </w:r>
            <w:proofErr w:type="spellEnd"/>
            <w:r w:rsidRPr="0030763E">
              <w:rPr>
                <w:sz w:val="24"/>
                <w:szCs w:val="24"/>
              </w:rPr>
              <w:t xml:space="preserve"> сельского поселения </w:t>
            </w:r>
            <w:proofErr w:type="spellStart"/>
            <w:r w:rsidRPr="0030763E">
              <w:rPr>
                <w:sz w:val="24"/>
                <w:szCs w:val="24"/>
              </w:rPr>
              <w:t>Лабинского</w:t>
            </w:r>
            <w:proofErr w:type="spellEnd"/>
            <w:r w:rsidRPr="0030763E">
              <w:rPr>
                <w:sz w:val="24"/>
                <w:szCs w:val="24"/>
              </w:rPr>
              <w:t xml:space="preserve"> района на 2024-2026 годы»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80 1 01 12060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34,0</w:t>
            </w:r>
          </w:p>
        </w:tc>
      </w:tr>
      <w:tr w:rsidR="00681A84" w:rsidRPr="0030763E" w:rsidTr="00BD6C7F"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80 1 01 12060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34,0</w:t>
            </w:r>
          </w:p>
        </w:tc>
      </w:tr>
      <w:tr w:rsidR="00681A84" w:rsidRPr="0030763E" w:rsidTr="00BD6C7F">
        <w:trPr>
          <w:trHeight w:val="1262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 xml:space="preserve">Финансовое обеспечение мероприятий муниципальной программы </w:t>
            </w:r>
            <w:r w:rsidRPr="0030763E">
              <w:rPr>
                <w:bCs/>
                <w:sz w:val="24"/>
                <w:szCs w:val="24"/>
              </w:rPr>
              <w:t>«</w:t>
            </w:r>
            <w:r w:rsidRPr="0030763E">
              <w:rPr>
                <w:sz w:val="24"/>
                <w:szCs w:val="24"/>
              </w:rPr>
              <w:t xml:space="preserve">Развитие материально-технической базы </w:t>
            </w:r>
            <w:proofErr w:type="spellStart"/>
            <w:r w:rsidRPr="0030763E">
              <w:rPr>
                <w:sz w:val="24"/>
                <w:szCs w:val="24"/>
              </w:rPr>
              <w:t>Упорненского</w:t>
            </w:r>
            <w:proofErr w:type="spellEnd"/>
            <w:r w:rsidRPr="0030763E">
              <w:rPr>
                <w:sz w:val="24"/>
                <w:szCs w:val="24"/>
              </w:rPr>
              <w:t xml:space="preserve"> сельского поселения </w:t>
            </w:r>
            <w:proofErr w:type="spellStart"/>
            <w:r w:rsidRPr="0030763E">
              <w:rPr>
                <w:sz w:val="24"/>
                <w:szCs w:val="24"/>
              </w:rPr>
              <w:t>Лабинского</w:t>
            </w:r>
            <w:proofErr w:type="spellEnd"/>
            <w:r w:rsidRPr="0030763E">
              <w:rPr>
                <w:sz w:val="24"/>
                <w:szCs w:val="24"/>
              </w:rPr>
              <w:t xml:space="preserve"> района на 2024-2026 годы</w:t>
            </w:r>
            <w:r w:rsidRPr="0030763E"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80 1 01 12230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729,3</w:t>
            </w:r>
          </w:p>
        </w:tc>
      </w:tr>
      <w:tr w:rsidR="00681A84" w:rsidRPr="0030763E" w:rsidTr="00BD6C7F"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80 1 01 12230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729,3</w:t>
            </w:r>
          </w:p>
        </w:tc>
      </w:tr>
      <w:tr w:rsidR="00681A84" w:rsidRPr="0030763E" w:rsidTr="00BD6C7F">
        <w:trPr>
          <w:trHeight w:val="217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bCs/>
                <w:sz w:val="24"/>
                <w:szCs w:val="24"/>
              </w:rPr>
            </w:pPr>
            <w:r w:rsidRPr="0030763E">
              <w:rPr>
                <w:bCs/>
                <w:sz w:val="24"/>
                <w:szCs w:val="24"/>
              </w:rPr>
              <w:lastRenderedPageBreak/>
              <w:t>Национальная оборона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bCs/>
                <w:sz w:val="24"/>
                <w:szCs w:val="24"/>
              </w:rPr>
            </w:pPr>
            <w:r w:rsidRPr="0030763E">
              <w:rPr>
                <w:bCs/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bCs/>
                <w:sz w:val="24"/>
                <w:szCs w:val="24"/>
              </w:rPr>
            </w:pPr>
            <w:r w:rsidRPr="0030763E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bCs/>
                <w:sz w:val="24"/>
                <w:szCs w:val="24"/>
              </w:rPr>
            </w:pPr>
            <w:r w:rsidRPr="0030763E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1A84" w:rsidRPr="0030763E" w:rsidRDefault="004F2B60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bCs/>
                <w:sz w:val="24"/>
                <w:szCs w:val="24"/>
              </w:rPr>
              <w:t>355,1</w:t>
            </w:r>
          </w:p>
        </w:tc>
      </w:tr>
      <w:tr w:rsidR="00681A84" w:rsidRPr="0030763E" w:rsidTr="00BD6C7F"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 xml:space="preserve">Мобилизационная и вневойсковая подготовка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1A84" w:rsidRPr="0030763E" w:rsidRDefault="004F2B60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bCs/>
                <w:sz w:val="24"/>
                <w:szCs w:val="24"/>
              </w:rPr>
              <w:t>355,1</w:t>
            </w:r>
          </w:p>
        </w:tc>
      </w:tr>
      <w:tr w:rsidR="00681A84" w:rsidRPr="0030763E" w:rsidTr="00BD6C7F">
        <w:trPr>
          <w:trHeight w:val="645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Расходы поселений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80 0 00 00000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1A84" w:rsidRPr="0030763E" w:rsidRDefault="004F2B60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bCs/>
                <w:sz w:val="24"/>
                <w:szCs w:val="24"/>
              </w:rPr>
              <w:t>355,1</w:t>
            </w:r>
          </w:p>
        </w:tc>
      </w:tr>
      <w:tr w:rsidR="00681A84" w:rsidRPr="0030763E" w:rsidTr="00BD6C7F">
        <w:trPr>
          <w:trHeight w:val="374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Отдельные мероприятия по не программным расходам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80 9 00 00000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1A84" w:rsidRPr="0030763E" w:rsidRDefault="004F2B60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bCs/>
                <w:sz w:val="24"/>
                <w:szCs w:val="24"/>
              </w:rPr>
              <w:t>355,1</w:t>
            </w:r>
          </w:p>
        </w:tc>
      </w:tr>
      <w:tr w:rsidR="00681A84" w:rsidRPr="0030763E" w:rsidTr="00BD6C7F">
        <w:trPr>
          <w:trHeight w:val="711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Реализация мероприятий по не программным расходам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80 9 09 00000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1A84" w:rsidRPr="0030763E" w:rsidRDefault="004F2B60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bCs/>
                <w:sz w:val="24"/>
                <w:szCs w:val="24"/>
              </w:rPr>
              <w:t>355,1</w:t>
            </w:r>
          </w:p>
        </w:tc>
      </w:tr>
      <w:tr w:rsidR="00681A84" w:rsidRPr="0030763E" w:rsidTr="00BD6C7F">
        <w:trPr>
          <w:trHeight w:val="488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80 9 09 51180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1A84" w:rsidRPr="0030763E" w:rsidRDefault="004F2B60" w:rsidP="00BD6C7F">
            <w:pPr>
              <w:contextualSpacing/>
              <w:rPr>
                <w:bCs/>
                <w:sz w:val="24"/>
                <w:szCs w:val="24"/>
              </w:rPr>
            </w:pPr>
            <w:r w:rsidRPr="0030763E">
              <w:rPr>
                <w:bCs/>
                <w:sz w:val="24"/>
                <w:szCs w:val="24"/>
              </w:rPr>
              <w:t>355,1</w:t>
            </w:r>
          </w:p>
        </w:tc>
      </w:tr>
      <w:tr w:rsidR="00681A84" w:rsidRPr="0030763E" w:rsidTr="00BD6C7F">
        <w:trPr>
          <w:trHeight w:val="488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80 9 09 51180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bCs/>
                <w:sz w:val="24"/>
                <w:szCs w:val="24"/>
              </w:rPr>
              <w:t>325,1</w:t>
            </w:r>
          </w:p>
        </w:tc>
      </w:tr>
      <w:tr w:rsidR="00681A84" w:rsidRPr="0030763E" w:rsidTr="00BD6C7F"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bCs/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80 9 09 51180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bCs/>
                <w:sz w:val="24"/>
                <w:szCs w:val="24"/>
              </w:rPr>
            </w:pPr>
            <w:r w:rsidRPr="0030763E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1A84" w:rsidRPr="0030763E" w:rsidRDefault="004F2B60" w:rsidP="00BD6C7F">
            <w:pPr>
              <w:contextualSpacing/>
              <w:rPr>
                <w:bCs/>
                <w:sz w:val="24"/>
                <w:szCs w:val="24"/>
              </w:rPr>
            </w:pPr>
            <w:r w:rsidRPr="0030763E">
              <w:rPr>
                <w:bCs/>
                <w:sz w:val="24"/>
                <w:szCs w:val="24"/>
              </w:rPr>
              <w:t>30,0</w:t>
            </w:r>
          </w:p>
        </w:tc>
      </w:tr>
      <w:tr w:rsidR="00681A84" w:rsidRPr="0030763E" w:rsidTr="00BD6C7F"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bCs/>
                <w:sz w:val="24"/>
                <w:szCs w:val="24"/>
              </w:rPr>
            </w:pPr>
            <w:r w:rsidRPr="0030763E">
              <w:rPr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bCs/>
                <w:sz w:val="24"/>
                <w:szCs w:val="24"/>
              </w:rPr>
            </w:pPr>
            <w:r w:rsidRPr="0030763E">
              <w:rPr>
                <w:bCs/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bCs/>
                <w:sz w:val="24"/>
                <w:szCs w:val="24"/>
              </w:rPr>
            </w:pPr>
            <w:r w:rsidRPr="0030763E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bCs/>
                <w:sz w:val="24"/>
                <w:szCs w:val="24"/>
              </w:rPr>
            </w:pPr>
            <w:r w:rsidRPr="0030763E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1A84" w:rsidRPr="0030763E" w:rsidRDefault="002F1810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455,3</w:t>
            </w:r>
          </w:p>
        </w:tc>
      </w:tr>
      <w:tr w:rsidR="00681A84" w:rsidRPr="0030763E" w:rsidTr="00BD6C7F">
        <w:trPr>
          <w:trHeight w:val="842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1A84" w:rsidRPr="0030763E" w:rsidRDefault="002F1810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455,3</w:t>
            </w:r>
          </w:p>
        </w:tc>
      </w:tr>
      <w:tr w:rsidR="00681A84" w:rsidRPr="0030763E" w:rsidTr="00BD6C7F"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Расходы поселений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80 0 00 00000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1A84" w:rsidRPr="0030763E" w:rsidRDefault="002F1810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455,3</w:t>
            </w:r>
          </w:p>
        </w:tc>
      </w:tr>
      <w:tr w:rsidR="00681A84" w:rsidRPr="0030763E" w:rsidTr="00BD6C7F"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Отдельные мероприятия по не программным расходам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80 9 00 00000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1A84" w:rsidRPr="0030763E" w:rsidRDefault="002F1810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455,3</w:t>
            </w:r>
          </w:p>
        </w:tc>
      </w:tr>
      <w:tr w:rsidR="00681A84" w:rsidRPr="0030763E" w:rsidTr="00BD6C7F"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Реализация мероприятий по не программным расходам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80 9 09 00000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1A84" w:rsidRPr="0030763E" w:rsidRDefault="002F1810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455,3</w:t>
            </w:r>
          </w:p>
        </w:tc>
      </w:tr>
      <w:tr w:rsidR="00681A84" w:rsidRPr="0030763E" w:rsidTr="00BD6C7F">
        <w:trPr>
          <w:trHeight w:val="759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ind w:right="-7"/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Выполнение мероприятий по защите населения и территорий от чрезвычайных ситуаций природного и техногенного характера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80 9 09 11320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19,7</w:t>
            </w:r>
          </w:p>
        </w:tc>
      </w:tr>
      <w:tr w:rsidR="00681A84" w:rsidRPr="0030763E" w:rsidTr="00BD6C7F">
        <w:trPr>
          <w:trHeight w:val="759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ind w:right="-7"/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80 9 09 11320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19,7</w:t>
            </w:r>
          </w:p>
        </w:tc>
      </w:tr>
      <w:tr w:rsidR="00681A84" w:rsidRPr="0030763E" w:rsidTr="00BD6C7F">
        <w:trPr>
          <w:trHeight w:val="759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ind w:right="-7"/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Мероприятия по предупреждению и ликвидации последствий чрезвычайных ситуаций  и стихийных бедствий природного и техногенного характера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80 9 09 12710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1A84" w:rsidRPr="0030763E" w:rsidRDefault="002F1810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435,6</w:t>
            </w:r>
          </w:p>
        </w:tc>
      </w:tr>
      <w:tr w:rsidR="00681A84" w:rsidRPr="0030763E" w:rsidTr="00BD6C7F"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ind w:right="-7"/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80 9 09 12710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1A84" w:rsidRPr="0030763E" w:rsidRDefault="002F1810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 xml:space="preserve">435,6  </w:t>
            </w:r>
          </w:p>
        </w:tc>
      </w:tr>
      <w:tr w:rsidR="00681A84" w:rsidRPr="0030763E" w:rsidTr="00BD6C7F">
        <w:trPr>
          <w:trHeight w:val="421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A84" w:rsidRPr="0030763E" w:rsidRDefault="00681A84" w:rsidP="00BD6C7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1A84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5125,3</w:t>
            </w:r>
          </w:p>
        </w:tc>
      </w:tr>
      <w:tr w:rsidR="0030376D" w:rsidRPr="0030763E" w:rsidTr="00BD6C7F">
        <w:trPr>
          <w:trHeight w:val="381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0376D" w:rsidRPr="0030763E" w:rsidRDefault="0030376D" w:rsidP="004F2B60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5123,3</w:t>
            </w:r>
          </w:p>
        </w:tc>
      </w:tr>
      <w:tr w:rsidR="0030376D" w:rsidRPr="0030763E" w:rsidTr="00BD6C7F">
        <w:trPr>
          <w:trHeight w:val="381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Расходы поселений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80 0 00 00000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0376D" w:rsidRPr="0030763E" w:rsidRDefault="0030376D" w:rsidP="004F2B60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5123,3</w:t>
            </w:r>
          </w:p>
        </w:tc>
      </w:tr>
      <w:tr w:rsidR="0030376D" w:rsidRPr="0030763E" w:rsidTr="00BD6C7F">
        <w:trPr>
          <w:trHeight w:val="381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lastRenderedPageBreak/>
              <w:t>Расходы по национальной экономике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80 2 00 00000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0376D" w:rsidRPr="0030763E" w:rsidRDefault="0030376D" w:rsidP="004F2B60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5123,3</w:t>
            </w:r>
          </w:p>
        </w:tc>
      </w:tr>
      <w:tr w:rsidR="0030376D" w:rsidRPr="0030763E" w:rsidTr="00BD6C7F">
        <w:trPr>
          <w:trHeight w:val="381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rFonts w:eastAsia="Arial Unicode MS"/>
                <w:sz w:val="24"/>
                <w:szCs w:val="24"/>
                <w:lang w:eastAsia="en-US"/>
              </w:rPr>
              <w:t>Реализация мероприятий по национальной экономике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80 2 02 00000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5123,3</w:t>
            </w:r>
          </w:p>
        </w:tc>
      </w:tr>
      <w:tr w:rsidR="0030376D" w:rsidRPr="0030763E" w:rsidTr="00BD6C7F">
        <w:trPr>
          <w:trHeight w:val="381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Реализация мероприятий в рамках дорожной деятельности в отношении автомобильных дорог местного значения в границах населенных пунктов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80 2 02 12330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889,7</w:t>
            </w:r>
          </w:p>
        </w:tc>
      </w:tr>
      <w:tr w:rsidR="0030376D" w:rsidRPr="0030763E" w:rsidTr="00BD6C7F">
        <w:trPr>
          <w:trHeight w:val="381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80 2 02 12330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889,7</w:t>
            </w:r>
          </w:p>
        </w:tc>
      </w:tr>
      <w:tr w:rsidR="0030376D" w:rsidRPr="0030763E" w:rsidTr="00BD6C7F"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Обеспечение дорожной деятельности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80 2 02 12350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  <w:highlight w:val="red"/>
              </w:rPr>
            </w:pPr>
            <w:r w:rsidRPr="0030763E">
              <w:rPr>
                <w:sz w:val="24"/>
                <w:szCs w:val="24"/>
              </w:rPr>
              <w:t>4233,6</w:t>
            </w:r>
          </w:p>
        </w:tc>
      </w:tr>
      <w:tr w:rsidR="0030376D" w:rsidRPr="0030763E" w:rsidTr="00BD6C7F"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80 2 02 12350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  <w:highlight w:val="red"/>
              </w:rPr>
            </w:pPr>
            <w:r w:rsidRPr="0030763E">
              <w:rPr>
                <w:sz w:val="24"/>
                <w:szCs w:val="24"/>
              </w:rPr>
              <w:t>4233,6</w:t>
            </w:r>
          </w:p>
        </w:tc>
      </w:tr>
      <w:tr w:rsidR="0030376D" w:rsidRPr="0030763E" w:rsidTr="00BD6C7F"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2,0</w:t>
            </w:r>
          </w:p>
        </w:tc>
      </w:tr>
      <w:tr w:rsidR="0030376D" w:rsidRPr="0030763E" w:rsidTr="00BD6C7F">
        <w:trPr>
          <w:trHeight w:val="496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Расходы поселений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80 0 00 00000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2,0</w:t>
            </w:r>
          </w:p>
        </w:tc>
      </w:tr>
      <w:tr w:rsidR="0030376D" w:rsidRPr="0030763E" w:rsidTr="00BD6C7F">
        <w:trPr>
          <w:trHeight w:val="273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bCs/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Муниципальные программы поселений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bCs/>
                <w:sz w:val="24"/>
                <w:szCs w:val="24"/>
              </w:rPr>
            </w:pPr>
            <w:r w:rsidRPr="0030763E">
              <w:rPr>
                <w:bCs/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bCs/>
                <w:sz w:val="24"/>
                <w:szCs w:val="24"/>
              </w:rPr>
            </w:pPr>
            <w:r w:rsidRPr="0030763E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bCs/>
                <w:sz w:val="24"/>
                <w:szCs w:val="24"/>
              </w:rPr>
            </w:pPr>
            <w:r w:rsidRPr="0030763E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80 1 00 00000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2,0</w:t>
            </w:r>
          </w:p>
        </w:tc>
      </w:tr>
      <w:tr w:rsidR="0030376D" w:rsidRPr="0030763E" w:rsidTr="00BD6C7F">
        <w:trPr>
          <w:trHeight w:val="667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bCs/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Реализация мероприятий муниципальных программ поселений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bCs/>
                <w:sz w:val="24"/>
                <w:szCs w:val="24"/>
              </w:rPr>
            </w:pPr>
            <w:r w:rsidRPr="0030763E">
              <w:rPr>
                <w:bCs/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bCs/>
                <w:sz w:val="24"/>
                <w:szCs w:val="24"/>
              </w:rPr>
            </w:pPr>
            <w:r w:rsidRPr="0030763E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bCs/>
                <w:sz w:val="24"/>
                <w:szCs w:val="24"/>
              </w:rPr>
            </w:pPr>
            <w:r w:rsidRPr="0030763E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bCs/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80 1 01 00000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2,0</w:t>
            </w:r>
          </w:p>
        </w:tc>
      </w:tr>
      <w:tr w:rsidR="0030376D" w:rsidRPr="0030763E" w:rsidTr="00BD6C7F">
        <w:trPr>
          <w:trHeight w:val="1297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bCs/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 xml:space="preserve">Финансовое обеспечение мероприятий муниципальной программы </w:t>
            </w:r>
            <w:r w:rsidRPr="0030763E">
              <w:rPr>
                <w:bCs/>
                <w:sz w:val="24"/>
                <w:szCs w:val="24"/>
              </w:rPr>
              <w:t xml:space="preserve">«Поддержка малого и среднего предпринимательства в </w:t>
            </w:r>
            <w:proofErr w:type="spellStart"/>
            <w:r w:rsidRPr="0030763E">
              <w:rPr>
                <w:bCs/>
                <w:sz w:val="24"/>
                <w:szCs w:val="24"/>
              </w:rPr>
              <w:t>Упорненском</w:t>
            </w:r>
            <w:proofErr w:type="spellEnd"/>
            <w:r w:rsidRPr="0030763E">
              <w:rPr>
                <w:bCs/>
                <w:sz w:val="24"/>
                <w:szCs w:val="24"/>
              </w:rPr>
              <w:t xml:space="preserve"> сельском поселении </w:t>
            </w:r>
            <w:proofErr w:type="spellStart"/>
            <w:r w:rsidRPr="0030763E">
              <w:rPr>
                <w:bCs/>
                <w:sz w:val="24"/>
                <w:szCs w:val="24"/>
              </w:rPr>
              <w:t>Лабинского</w:t>
            </w:r>
            <w:proofErr w:type="spellEnd"/>
            <w:r w:rsidRPr="0030763E">
              <w:rPr>
                <w:bCs/>
                <w:sz w:val="24"/>
                <w:szCs w:val="24"/>
              </w:rPr>
              <w:t xml:space="preserve"> района на 2024-2026 годы»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bCs/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80 1 01 12050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2,0</w:t>
            </w:r>
          </w:p>
        </w:tc>
      </w:tr>
      <w:tr w:rsidR="0030376D" w:rsidRPr="0030763E" w:rsidTr="00BD6C7F">
        <w:trPr>
          <w:trHeight w:val="273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bCs/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80 1 01 12050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bCs/>
                <w:sz w:val="24"/>
                <w:szCs w:val="24"/>
              </w:rPr>
            </w:pPr>
            <w:r w:rsidRPr="0030763E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2,0</w:t>
            </w:r>
          </w:p>
        </w:tc>
      </w:tr>
      <w:tr w:rsidR="0030376D" w:rsidRPr="0030763E" w:rsidTr="00BD6C7F"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0376D" w:rsidRPr="0030763E" w:rsidRDefault="008B100C" w:rsidP="002C3E6C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3866,4</w:t>
            </w:r>
          </w:p>
        </w:tc>
      </w:tr>
      <w:tr w:rsidR="0030376D" w:rsidRPr="0030763E" w:rsidTr="00BD6C7F">
        <w:trPr>
          <w:trHeight w:val="583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0376D" w:rsidRPr="0030763E" w:rsidRDefault="008B100C" w:rsidP="0030376D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2277,0</w:t>
            </w:r>
          </w:p>
        </w:tc>
      </w:tr>
      <w:tr w:rsidR="0030376D" w:rsidRPr="0030763E" w:rsidTr="00BD6C7F">
        <w:trPr>
          <w:trHeight w:val="583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Расходы поселений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80 0 00 00000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0376D" w:rsidRPr="0030763E" w:rsidRDefault="008B100C" w:rsidP="008B100C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2277,0</w:t>
            </w:r>
          </w:p>
        </w:tc>
      </w:tr>
      <w:tr w:rsidR="0030376D" w:rsidRPr="0030763E" w:rsidTr="00BD6C7F">
        <w:trPr>
          <w:trHeight w:val="726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Муниципальные программы поселений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80 1 00 00000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0376D" w:rsidRPr="0030763E" w:rsidRDefault="008B100C" w:rsidP="008B100C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2277,0</w:t>
            </w:r>
          </w:p>
        </w:tc>
      </w:tr>
      <w:tr w:rsidR="0030376D" w:rsidRPr="0030763E" w:rsidTr="00BD6C7F">
        <w:trPr>
          <w:trHeight w:val="655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Реализация мероприятий муниципальных программ поселений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80 1 01 00000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0376D" w:rsidRPr="0030763E" w:rsidRDefault="008B100C" w:rsidP="008B100C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2277,0</w:t>
            </w:r>
          </w:p>
        </w:tc>
      </w:tr>
      <w:tr w:rsidR="0030376D" w:rsidRPr="0030763E" w:rsidTr="00BD6C7F">
        <w:trPr>
          <w:trHeight w:val="2030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 xml:space="preserve">Финансовое обеспечение мероприятий муниципальной  программы </w:t>
            </w:r>
            <w:r w:rsidRPr="0030763E">
              <w:rPr>
                <w:bCs/>
                <w:sz w:val="24"/>
                <w:szCs w:val="24"/>
              </w:rPr>
              <w:t xml:space="preserve">«Финансовое оздоровление муниципального унитарного предприятия </w:t>
            </w:r>
            <w:proofErr w:type="spellStart"/>
            <w:r w:rsidRPr="0030763E">
              <w:rPr>
                <w:bCs/>
                <w:sz w:val="24"/>
                <w:szCs w:val="24"/>
              </w:rPr>
              <w:t>Упорненского</w:t>
            </w:r>
            <w:proofErr w:type="spellEnd"/>
            <w:r w:rsidRPr="0030763E">
              <w:rPr>
                <w:bCs/>
                <w:sz w:val="24"/>
                <w:szCs w:val="24"/>
              </w:rPr>
              <w:t xml:space="preserve"> сельского поселения </w:t>
            </w:r>
            <w:proofErr w:type="spellStart"/>
            <w:r w:rsidRPr="0030763E">
              <w:rPr>
                <w:bCs/>
                <w:sz w:val="24"/>
                <w:szCs w:val="24"/>
              </w:rPr>
              <w:t>Лабинского</w:t>
            </w:r>
            <w:proofErr w:type="spellEnd"/>
            <w:r w:rsidRPr="0030763E">
              <w:rPr>
                <w:bCs/>
                <w:sz w:val="24"/>
                <w:szCs w:val="24"/>
              </w:rPr>
              <w:t xml:space="preserve"> района МУ МП «Предгорье» на 2024-2026 годы»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80 1 01 12290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0376D" w:rsidRPr="0030763E" w:rsidRDefault="008B100C" w:rsidP="008B100C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2277,0</w:t>
            </w:r>
          </w:p>
        </w:tc>
      </w:tr>
      <w:tr w:rsidR="0030376D" w:rsidRPr="0030763E" w:rsidTr="00BD6C7F">
        <w:trPr>
          <w:trHeight w:val="583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80 1 01 12290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0376D" w:rsidRPr="0030763E" w:rsidRDefault="008B100C" w:rsidP="008B100C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2277,0</w:t>
            </w:r>
          </w:p>
        </w:tc>
      </w:tr>
      <w:tr w:rsidR="0030376D" w:rsidRPr="0030763E" w:rsidTr="00BD6C7F">
        <w:trPr>
          <w:trHeight w:val="600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0376D" w:rsidRPr="0030763E" w:rsidRDefault="00FB06FD" w:rsidP="00FB06FD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1589,4</w:t>
            </w:r>
          </w:p>
        </w:tc>
      </w:tr>
      <w:tr w:rsidR="0030376D" w:rsidRPr="0030763E" w:rsidTr="00BD6C7F">
        <w:trPr>
          <w:trHeight w:val="755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rFonts w:eastAsia="Arial Unicode MS"/>
                <w:sz w:val="24"/>
                <w:szCs w:val="24"/>
                <w:lang w:eastAsia="en-US"/>
              </w:rPr>
            </w:pPr>
            <w:r w:rsidRPr="0030763E">
              <w:rPr>
                <w:sz w:val="24"/>
                <w:szCs w:val="24"/>
              </w:rPr>
              <w:t>Расходы поселений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80 0 00 00000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0376D" w:rsidRPr="0030763E" w:rsidRDefault="00FB06FD" w:rsidP="00FB06FD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1589,4</w:t>
            </w:r>
          </w:p>
        </w:tc>
      </w:tr>
      <w:tr w:rsidR="0030376D" w:rsidRPr="0030763E" w:rsidTr="00BD6C7F"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rFonts w:eastAsia="Arial Unicode MS"/>
                <w:sz w:val="24"/>
                <w:szCs w:val="24"/>
                <w:lang w:eastAsia="en-US"/>
              </w:rPr>
            </w:pPr>
            <w:r w:rsidRPr="0030763E">
              <w:rPr>
                <w:rFonts w:eastAsia="Arial Unicode MS"/>
                <w:sz w:val="24"/>
                <w:szCs w:val="24"/>
                <w:lang w:eastAsia="en-US"/>
              </w:rPr>
              <w:t>Расходы жилищно-коммунального хозяйства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80 3 00 00000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0376D" w:rsidRPr="0030763E" w:rsidRDefault="00FB06FD" w:rsidP="0030376D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1589,4</w:t>
            </w:r>
          </w:p>
        </w:tc>
      </w:tr>
      <w:tr w:rsidR="0030376D" w:rsidRPr="0030763E" w:rsidTr="00BD6C7F"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rFonts w:eastAsia="Arial Unicode MS"/>
                <w:sz w:val="24"/>
                <w:szCs w:val="24"/>
                <w:lang w:eastAsia="en-US"/>
              </w:rPr>
              <w:t>Реализация мероприятий по жилищно-коммунальному хозяйству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80 3 03 00000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0376D" w:rsidRPr="0030763E" w:rsidRDefault="0030376D" w:rsidP="00021E4D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1395,1</w:t>
            </w:r>
          </w:p>
        </w:tc>
      </w:tr>
      <w:tr w:rsidR="0030376D" w:rsidRPr="0030763E" w:rsidTr="00BD6C7F">
        <w:trPr>
          <w:trHeight w:val="648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Уличное освещение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80 3 03 12410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336,2</w:t>
            </w:r>
          </w:p>
        </w:tc>
      </w:tr>
      <w:tr w:rsidR="0030376D" w:rsidRPr="0030763E" w:rsidTr="00BD6C7F">
        <w:trPr>
          <w:trHeight w:val="945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80 3 03 12410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336,0</w:t>
            </w:r>
          </w:p>
        </w:tc>
      </w:tr>
      <w:tr w:rsidR="0030376D" w:rsidRPr="0030763E" w:rsidTr="00BD6C7F">
        <w:trPr>
          <w:trHeight w:val="649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80 3 03 12410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0,2</w:t>
            </w:r>
          </w:p>
        </w:tc>
      </w:tr>
      <w:tr w:rsidR="0030376D" w:rsidRPr="0030763E" w:rsidTr="00BD6C7F">
        <w:trPr>
          <w:trHeight w:val="718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80 3 03 12430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0376D" w:rsidRPr="0030763E" w:rsidRDefault="00FB06FD" w:rsidP="00540F33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489,6</w:t>
            </w:r>
          </w:p>
        </w:tc>
      </w:tr>
      <w:tr w:rsidR="0030376D" w:rsidRPr="0030763E" w:rsidTr="00BD6C7F"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 xml:space="preserve">05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80 3 03 12430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0376D" w:rsidRPr="0030763E" w:rsidRDefault="00FB06FD" w:rsidP="00540F33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489,6</w:t>
            </w:r>
          </w:p>
        </w:tc>
      </w:tr>
      <w:tr w:rsidR="0030376D" w:rsidRPr="0030763E" w:rsidTr="00BD6C7F"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bCs/>
                <w:sz w:val="24"/>
                <w:szCs w:val="24"/>
              </w:rPr>
            </w:pPr>
            <w:r w:rsidRPr="0030763E">
              <w:rPr>
                <w:bCs/>
                <w:sz w:val="24"/>
                <w:szCs w:val="24"/>
              </w:rPr>
              <w:t>Прочие мероприятия по благоустройству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bCs/>
                <w:sz w:val="24"/>
                <w:szCs w:val="24"/>
              </w:rPr>
            </w:pPr>
            <w:r w:rsidRPr="0030763E">
              <w:rPr>
                <w:bCs/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bCs/>
                <w:sz w:val="24"/>
                <w:szCs w:val="24"/>
              </w:rPr>
            </w:pPr>
            <w:r w:rsidRPr="0030763E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80 3 03 12440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0376D" w:rsidRPr="0030763E" w:rsidRDefault="004F2B60" w:rsidP="00492086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763,6</w:t>
            </w:r>
          </w:p>
        </w:tc>
      </w:tr>
      <w:tr w:rsidR="0030376D" w:rsidRPr="0030763E" w:rsidTr="00BD6C7F"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bCs/>
                <w:sz w:val="24"/>
                <w:szCs w:val="24"/>
              </w:rPr>
            </w:pPr>
            <w:r w:rsidRPr="0030763E">
              <w:rPr>
                <w:bCs/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bCs/>
                <w:sz w:val="24"/>
                <w:szCs w:val="24"/>
              </w:rPr>
            </w:pPr>
            <w:r w:rsidRPr="0030763E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80 3 03 12440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0376D" w:rsidRPr="0030763E" w:rsidRDefault="004F2B60" w:rsidP="00021E4D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763,6</w:t>
            </w:r>
          </w:p>
        </w:tc>
      </w:tr>
      <w:tr w:rsidR="0030376D" w:rsidRPr="0030763E" w:rsidTr="00BD6C7F"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snapToGrid w:val="0"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snapToGrid w:val="0"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snapToGrid w:val="0"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0376D" w:rsidRPr="0030763E" w:rsidRDefault="0030376D" w:rsidP="00BD6C7F">
            <w:pPr>
              <w:snapToGrid w:val="0"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30,0</w:t>
            </w:r>
          </w:p>
        </w:tc>
      </w:tr>
      <w:tr w:rsidR="0030376D" w:rsidRPr="0030763E" w:rsidTr="00BD6C7F"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30,0</w:t>
            </w:r>
          </w:p>
        </w:tc>
      </w:tr>
      <w:tr w:rsidR="0030376D" w:rsidRPr="0030763E" w:rsidTr="00BD6C7F">
        <w:trPr>
          <w:trHeight w:val="337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Расходы поселений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80 0 00 00000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30,0</w:t>
            </w:r>
          </w:p>
        </w:tc>
      </w:tr>
      <w:tr w:rsidR="0030376D" w:rsidRPr="0030763E" w:rsidTr="00BD6C7F"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Муниципальные программы поселений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80 1 00 00000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30,0</w:t>
            </w:r>
          </w:p>
        </w:tc>
      </w:tr>
      <w:tr w:rsidR="0030376D" w:rsidRPr="0030763E" w:rsidTr="00BD6C7F">
        <w:trPr>
          <w:trHeight w:val="706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 xml:space="preserve">Реализация мероприятий муниципальных программ поселений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80 1 01 00000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30,0</w:t>
            </w:r>
          </w:p>
        </w:tc>
      </w:tr>
      <w:tr w:rsidR="0030376D" w:rsidRPr="0030763E" w:rsidTr="00BD6C7F">
        <w:trPr>
          <w:trHeight w:val="1500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 xml:space="preserve">Финансовое обеспечение мероприятий муниципальной  программы «Молодежь </w:t>
            </w:r>
            <w:proofErr w:type="spellStart"/>
            <w:r w:rsidRPr="0030763E">
              <w:rPr>
                <w:sz w:val="24"/>
                <w:szCs w:val="24"/>
              </w:rPr>
              <w:t>Упорненского</w:t>
            </w:r>
            <w:proofErr w:type="spellEnd"/>
            <w:r w:rsidRPr="0030763E">
              <w:rPr>
                <w:sz w:val="24"/>
                <w:szCs w:val="24"/>
              </w:rPr>
              <w:t xml:space="preserve"> сельского поселения </w:t>
            </w:r>
            <w:proofErr w:type="spellStart"/>
            <w:r w:rsidRPr="0030763E">
              <w:rPr>
                <w:sz w:val="24"/>
                <w:szCs w:val="24"/>
              </w:rPr>
              <w:t>Лабинского</w:t>
            </w:r>
            <w:proofErr w:type="spellEnd"/>
            <w:r w:rsidRPr="0030763E">
              <w:rPr>
                <w:sz w:val="24"/>
                <w:szCs w:val="24"/>
              </w:rPr>
              <w:t xml:space="preserve"> района» на 2024-2026 годы»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80 1 01 12180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30,0</w:t>
            </w:r>
          </w:p>
        </w:tc>
      </w:tr>
      <w:tr w:rsidR="0030376D" w:rsidRPr="0030763E" w:rsidTr="00BD6C7F"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80 1 01 12180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30,0</w:t>
            </w:r>
          </w:p>
        </w:tc>
      </w:tr>
      <w:tr w:rsidR="0030376D" w:rsidRPr="0030763E" w:rsidTr="00BD6C7F">
        <w:trPr>
          <w:trHeight w:val="426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bCs/>
                <w:sz w:val="24"/>
                <w:szCs w:val="24"/>
              </w:rPr>
            </w:pPr>
            <w:r w:rsidRPr="0030763E">
              <w:rPr>
                <w:bCs/>
                <w:sz w:val="24"/>
                <w:szCs w:val="24"/>
              </w:rPr>
              <w:t>Культура , кинематография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bCs/>
                <w:sz w:val="24"/>
                <w:szCs w:val="24"/>
              </w:rPr>
            </w:pPr>
            <w:r w:rsidRPr="0030763E">
              <w:rPr>
                <w:bCs/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bCs/>
                <w:sz w:val="24"/>
                <w:szCs w:val="24"/>
              </w:rPr>
            </w:pPr>
            <w:r w:rsidRPr="0030763E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bCs/>
                <w:sz w:val="24"/>
                <w:szCs w:val="24"/>
              </w:rPr>
            </w:pPr>
            <w:r w:rsidRPr="0030763E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0376D" w:rsidRPr="0030763E" w:rsidRDefault="00D96FF4" w:rsidP="00412C11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7499,8</w:t>
            </w:r>
          </w:p>
        </w:tc>
      </w:tr>
      <w:tr w:rsidR="0030376D" w:rsidRPr="0030763E" w:rsidTr="00BD6C7F"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Культура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0376D" w:rsidRPr="0030763E" w:rsidRDefault="00D96FF4" w:rsidP="00412C11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7499,8</w:t>
            </w:r>
          </w:p>
        </w:tc>
      </w:tr>
      <w:tr w:rsidR="0030376D" w:rsidRPr="0030763E" w:rsidTr="00BD6C7F"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Расходы поселений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80 0 00 00000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B06FD" w:rsidRPr="0030763E" w:rsidRDefault="00D96FF4" w:rsidP="007B5122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7499,8</w:t>
            </w:r>
          </w:p>
        </w:tc>
      </w:tr>
      <w:tr w:rsidR="0030376D" w:rsidRPr="0030763E" w:rsidTr="00BD6C7F"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rFonts w:eastAsia="Arial Unicode MS"/>
                <w:sz w:val="24"/>
                <w:szCs w:val="24"/>
                <w:lang w:eastAsia="en-US"/>
              </w:rPr>
              <w:t>Расходы по отрасли культура (ДК, Центр досуга и кино)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80 5 00 00000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0376D" w:rsidRPr="0030763E" w:rsidRDefault="00D96FF4" w:rsidP="00D96FF4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6241,9</w:t>
            </w:r>
          </w:p>
        </w:tc>
      </w:tr>
      <w:tr w:rsidR="0030376D" w:rsidRPr="0030763E" w:rsidTr="00BD6C7F">
        <w:trPr>
          <w:trHeight w:val="765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rFonts w:eastAsia="Arial Unicode MS"/>
                <w:sz w:val="24"/>
                <w:szCs w:val="24"/>
                <w:lang w:eastAsia="en-US"/>
              </w:rPr>
              <w:t>Реализация мероприятий по отрасли культура (ДК, Центр досуга и кино)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80 5 05 00000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0376D" w:rsidRPr="0030763E" w:rsidRDefault="00D96FF4" w:rsidP="00D96FF4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6241,9</w:t>
            </w:r>
          </w:p>
        </w:tc>
      </w:tr>
      <w:tr w:rsidR="0030376D" w:rsidRPr="0030763E" w:rsidTr="00BD6C7F"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suppressAutoHyphens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30763E">
              <w:rPr>
                <w:rFonts w:eastAsia="Calibri"/>
                <w:sz w:val="24"/>
                <w:szCs w:val="24"/>
                <w:lang w:eastAsia="en-US"/>
              </w:rPr>
              <w:t xml:space="preserve">Расходы на обеспечение деятельности (оказание услуг) муниципальных </w:t>
            </w:r>
            <w:r w:rsidRPr="0030763E">
              <w:rPr>
                <w:rFonts w:eastAsia="Calibri"/>
                <w:sz w:val="24"/>
                <w:szCs w:val="24"/>
                <w:lang w:eastAsia="en-US"/>
              </w:rPr>
              <w:lastRenderedPageBreak/>
              <w:t>учреждений (организаций)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lastRenderedPageBreak/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80 5 05  00590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B06FD" w:rsidRPr="0030763E" w:rsidRDefault="00D96FF4" w:rsidP="003133B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6241,9</w:t>
            </w:r>
          </w:p>
        </w:tc>
      </w:tr>
      <w:tr w:rsidR="0030376D" w:rsidRPr="0030763E" w:rsidTr="003A18C8">
        <w:trPr>
          <w:trHeight w:val="2116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80 5 05 00590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0376D" w:rsidRPr="0030763E" w:rsidRDefault="00D96FF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5290,7</w:t>
            </w:r>
          </w:p>
        </w:tc>
      </w:tr>
      <w:tr w:rsidR="0030376D" w:rsidRPr="0030763E" w:rsidTr="00BD6C7F">
        <w:trPr>
          <w:trHeight w:val="620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80 5 05 00590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0376D" w:rsidRPr="0030763E" w:rsidRDefault="00FB06FD" w:rsidP="00BA1DD9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726,2</w:t>
            </w:r>
          </w:p>
        </w:tc>
      </w:tr>
      <w:tr w:rsidR="0030376D" w:rsidRPr="0030763E" w:rsidTr="00BD6C7F"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80 5 05 00590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0376D" w:rsidRPr="0030763E" w:rsidRDefault="00FB06F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225,0</w:t>
            </w:r>
          </w:p>
        </w:tc>
      </w:tr>
      <w:tr w:rsidR="0030376D" w:rsidRPr="0030763E" w:rsidTr="00BD6C7F"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Расходы по отрасли культура(Библиотеки)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80 6 00 00000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0376D" w:rsidRPr="0030763E" w:rsidRDefault="00D96FF4" w:rsidP="00D96FF4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1257,9</w:t>
            </w:r>
          </w:p>
        </w:tc>
      </w:tr>
      <w:tr w:rsidR="0030376D" w:rsidRPr="0030763E" w:rsidTr="00BD6C7F"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Реализация мероприятий по отрасли культура( Библиотеки)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80 6 06 00000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0376D" w:rsidRPr="0030763E" w:rsidRDefault="00D96FF4" w:rsidP="00D96FF4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1257,9</w:t>
            </w:r>
          </w:p>
        </w:tc>
      </w:tr>
      <w:tr w:rsidR="0030376D" w:rsidRPr="0030763E" w:rsidTr="00BD6C7F"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suppressAutoHyphens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30763E">
              <w:rPr>
                <w:rFonts w:eastAsia="Calibri"/>
                <w:sz w:val="24"/>
                <w:szCs w:val="24"/>
                <w:lang w:eastAsia="en-US"/>
              </w:rPr>
              <w:t>Расходы на обеспечение деятельности (оказание услуг) муниципальных учреждений(организаций)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80 6 06 00590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bCs/>
                <w:sz w:val="24"/>
                <w:szCs w:val="24"/>
              </w:rPr>
            </w:pPr>
            <w:r w:rsidRPr="0030763E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0376D" w:rsidRPr="0030763E" w:rsidRDefault="00D96FF4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1257,9</w:t>
            </w:r>
          </w:p>
        </w:tc>
      </w:tr>
      <w:tr w:rsidR="0030376D" w:rsidRPr="0030763E" w:rsidTr="00BD6C7F">
        <w:trPr>
          <w:trHeight w:val="346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80 6 06 00590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0376D" w:rsidRPr="0030763E" w:rsidRDefault="00D96FF4" w:rsidP="00943C19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1220,4</w:t>
            </w:r>
          </w:p>
        </w:tc>
      </w:tr>
      <w:tr w:rsidR="0030376D" w:rsidRPr="0030763E" w:rsidTr="00BD6C7F"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80 6 06 00590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0376D" w:rsidRPr="0030763E" w:rsidRDefault="0030376D" w:rsidP="00943C19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37,5</w:t>
            </w:r>
          </w:p>
        </w:tc>
      </w:tr>
      <w:tr w:rsidR="0030376D" w:rsidRPr="0030763E" w:rsidTr="00BD6C7F">
        <w:trPr>
          <w:trHeight w:val="304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snapToGrid w:val="0"/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snapToGrid w:val="0"/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snapToGrid w:val="0"/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snapToGrid w:val="0"/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snapToGrid w:val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snapToGrid w:val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snapToGrid w:val="0"/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109,4</w:t>
            </w:r>
          </w:p>
        </w:tc>
      </w:tr>
      <w:tr w:rsidR="0030376D" w:rsidRPr="0030763E" w:rsidTr="00BD6C7F">
        <w:trPr>
          <w:trHeight w:val="304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snapToGrid w:val="0"/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snapToGrid w:val="0"/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snapToGrid w:val="0"/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snapToGrid w:val="0"/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snapToGri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snapToGri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92E7B">
            <w:pPr>
              <w:snapToGrid w:val="0"/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109,4</w:t>
            </w:r>
          </w:p>
        </w:tc>
      </w:tr>
      <w:tr w:rsidR="0030376D" w:rsidRPr="0030763E" w:rsidTr="00BD6C7F">
        <w:trPr>
          <w:trHeight w:val="304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snapToGrid w:val="0"/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Расходы поселений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snapToGrid w:val="0"/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snapToGrid w:val="0"/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snapToGrid w:val="0"/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snapToGrid w:val="0"/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80 0 00 00000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snapToGri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92E7B">
            <w:pPr>
              <w:snapToGrid w:val="0"/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109,4</w:t>
            </w:r>
          </w:p>
        </w:tc>
      </w:tr>
      <w:tr w:rsidR="0030376D" w:rsidRPr="0030763E" w:rsidTr="00BD6C7F">
        <w:trPr>
          <w:trHeight w:val="304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snapToGrid w:val="0"/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Отдельные мероприятия по не программным расходам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snapToGrid w:val="0"/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snapToGrid w:val="0"/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snapToGrid w:val="0"/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snapToGrid w:val="0"/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80 9 00 00000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snapToGri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92E7B">
            <w:pPr>
              <w:snapToGrid w:val="0"/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109,4</w:t>
            </w:r>
          </w:p>
        </w:tc>
      </w:tr>
      <w:tr w:rsidR="0030376D" w:rsidRPr="0030763E" w:rsidTr="00BD6C7F">
        <w:trPr>
          <w:trHeight w:val="304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snapToGrid w:val="0"/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Реализация мероприятий по непрограммным расходам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snapToGrid w:val="0"/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snapToGrid w:val="0"/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snapToGrid w:val="0"/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snapToGrid w:val="0"/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 xml:space="preserve">80 9 09 00000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snapToGri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92E7B">
            <w:pPr>
              <w:snapToGrid w:val="0"/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109,4</w:t>
            </w:r>
          </w:p>
        </w:tc>
      </w:tr>
      <w:tr w:rsidR="0030376D" w:rsidRPr="0030763E" w:rsidTr="00BD6C7F">
        <w:trPr>
          <w:trHeight w:val="1124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snapToGrid w:val="0"/>
              <w:contextualSpacing/>
              <w:rPr>
                <w:sz w:val="24"/>
                <w:szCs w:val="24"/>
              </w:rPr>
            </w:pPr>
            <w:r w:rsidRPr="0030763E">
              <w:rPr>
                <w:rFonts w:eastAsia="Calibri"/>
                <w:sz w:val="24"/>
                <w:szCs w:val="24"/>
              </w:rPr>
              <w:t>Пенсионное обеспечение лиц, замещавших муниципальные должности и должности муниципальной  службы в органах местного самоуправления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snapToGrid w:val="0"/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snapToGrid w:val="0"/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snapToGrid w:val="0"/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snapToGrid w:val="0"/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80 9 09 12730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snapToGri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92E7B">
            <w:pPr>
              <w:snapToGrid w:val="0"/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109,4</w:t>
            </w:r>
          </w:p>
        </w:tc>
      </w:tr>
      <w:tr w:rsidR="0030376D" w:rsidRPr="0030763E" w:rsidTr="00BD6C7F">
        <w:trPr>
          <w:trHeight w:val="304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snapToGrid w:val="0"/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 xml:space="preserve">Социальное обеспечение и иные выплаты населению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snapToGrid w:val="0"/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snapToGrid w:val="0"/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snapToGrid w:val="0"/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snapToGrid w:val="0"/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80 9 09 12730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snapToGrid w:val="0"/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92E7B">
            <w:pPr>
              <w:snapToGrid w:val="0"/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109,4</w:t>
            </w:r>
          </w:p>
        </w:tc>
      </w:tr>
      <w:tr w:rsidR="0030376D" w:rsidRPr="0030763E" w:rsidTr="00BD6C7F">
        <w:trPr>
          <w:trHeight w:val="427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bCs/>
                <w:sz w:val="24"/>
                <w:szCs w:val="24"/>
              </w:rPr>
            </w:pPr>
            <w:r w:rsidRPr="0030763E">
              <w:rPr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bCs/>
                <w:sz w:val="24"/>
                <w:szCs w:val="24"/>
              </w:rPr>
            </w:pPr>
            <w:r w:rsidRPr="0030763E">
              <w:rPr>
                <w:bCs/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bCs/>
                <w:sz w:val="24"/>
                <w:szCs w:val="24"/>
              </w:rPr>
            </w:pPr>
            <w:r w:rsidRPr="0030763E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bCs/>
                <w:sz w:val="24"/>
                <w:szCs w:val="24"/>
              </w:rPr>
            </w:pPr>
            <w:r w:rsidRPr="0030763E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25,0</w:t>
            </w:r>
          </w:p>
        </w:tc>
      </w:tr>
      <w:tr w:rsidR="0030376D" w:rsidRPr="0030763E" w:rsidTr="00BD6C7F"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25,0</w:t>
            </w:r>
          </w:p>
        </w:tc>
      </w:tr>
      <w:tr w:rsidR="0030376D" w:rsidRPr="0030763E" w:rsidTr="00BD6C7F">
        <w:trPr>
          <w:trHeight w:val="332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Расходы поселений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80 0 00 00000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25,0</w:t>
            </w:r>
          </w:p>
        </w:tc>
      </w:tr>
      <w:tr w:rsidR="0030376D" w:rsidRPr="0030763E" w:rsidTr="00BD6C7F">
        <w:trPr>
          <w:trHeight w:val="357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Отдельные мероприятия по не программным расходам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80 9 00 00000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25,0</w:t>
            </w:r>
          </w:p>
        </w:tc>
      </w:tr>
      <w:tr w:rsidR="0030376D" w:rsidRPr="0030763E" w:rsidTr="00BD6C7F">
        <w:trPr>
          <w:trHeight w:val="357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Реализация мероприятий по не программным расходам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80 9 09 00000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25,0</w:t>
            </w:r>
          </w:p>
        </w:tc>
      </w:tr>
      <w:tr w:rsidR="0030376D" w:rsidRPr="0030763E" w:rsidTr="00BD6C7F"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rFonts w:eastAsia="Arial Unicode MS"/>
                <w:sz w:val="24"/>
                <w:szCs w:val="24"/>
              </w:rPr>
            </w:pPr>
            <w:r w:rsidRPr="0030763E">
              <w:rPr>
                <w:rFonts w:eastAsia="Arial Unicode MS"/>
                <w:sz w:val="24"/>
                <w:szCs w:val="24"/>
              </w:rPr>
              <w:t>Мероприятия в области физической культуры и спорта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80 9 09 12740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25,0</w:t>
            </w:r>
          </w:p>
        </w:tc>
      </w:tr>
      <w:tr w:rsidR="0030376D" w:rsidRPr="0030763E" w:rsidTr="003A18C8">
        <w:trPr>
          <w:trHeight w:val="385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992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80 9 09 12740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76D" w:rsidRPr="0030763E" w:rsidRDefault="0030376D" w:rsidP="00BD6C7F">
            <w:pPr>
              <w:contextualSpacing/>
              <w:rPr>
                <w:sz w:val="24"/>
                <w:szCs w:val="24"/>
              </w:rPr>
            </w:pPr>
            <w:r w:rsidRPr="0030763E">
              <w:rPr>
                <w:sz w:val="24"/>
                <w:szCs w:val="24"/>
              </w:rPr>
              <w:t>25,0</w:t>
            </w:r>
          </w:p>
        </w:tc>
      </w:tr>
    </w:tbl>
    <w:p w:rsidR="00681A84" w:rsidRPr="0030763E" w:rsidRDefault="00681A84" w:rsidP="00681A84">
      <w:pPr>
        <w:jc w:val="both"/>
        <w:rPr>
          <w:sz w:val="28"/>
          <w:szCs w:val="28"/>
        </w:rPr>
      </w:pPr>
    </w:p>
    <w:p w:rsidR="00681A84" w:rsidRPr="0030763E" w:rsidRDefault="00681A84" w:rsidP="00681A84">
      <w:pPr>
        <w:jc w:val="both"/>
        <w:rPr>
          <w:sz w:val="28"/>
          <w:szCs w:val="28"/>
        </w:rPr>
      </w:pPr>
    </w:p>
    <w:p w:rsidR="00681A84" w:rsidRPr="0030763E" w:rsidRDefault="00681A84" w:rsidP="00681A84">
      <w:pPr>
        <w:jc w:val="both"/>
        <w:rPr>
          <w:sz w:val="28"/>
          <w:szCs w:val="28"/>
        </w:rPr>
      </w:pPr>
    </w:p>
    <w:p w:rsidR="00681A84" w:rsidRPr="0030763E" w:rsidRDefault="00681A84" w:rsidP="00681A84">
      <w:pPr>
        <w:jc w:val="both"/>
        <w:rPr>
          <w:sz w:val="28"/>
          <w:szCs w:val="28"/>
        </w:rPr>
      </w:pPr>
      <w:r w:rsidRPr="0030763E">
        <w:rPr>
          <w:sz w:val="28"/>
          <w:szCs w:val="28"/>
        </w:rPr>
        <w:t xml:space="preserve">Глава </w:t>
      </w:r>
      <w:proofErr w:type="spellStart"/>
      <w:r w:rsidRPr="0030763E">
        <w:rPr>
          <w:sz w:val="28"/>
          <w:szCs w:val="28"/>
        </w:rPr>
        <w:t>Упорненского</w:t>
      </w:r>
      <w:proofErr w:type="spellEnd"/>
      <w:r w:rsidRPr="0030763E">
        <w:rPr>
          <w:sz w:val="28"/>
          <w:szCs w:val="28"/>
        </w:rPr>
        <w:t xml:space="preserve"> сельского</w:t>
      </w:r>
    </w:p>
    <w:p w:rsidR="00681A84" w:rsidRPr="0030763E" w:rsidRDefault="00681A84" w:rsidP="00681A84">
      <w:pPr>
        <w:ind w:right="-427"/>
        <w:jc w:val="both"/>
        <w:rPr>
          <w:sz w:val="28"/>
          <w:szCs w:val="28"/>
        </w:rPr>
      </w:pPr>
      <w:r w:rsidRPr="0030763E">
        <w:rPr>
          <w:sz w:val="28"/>
          <w:szCs w:val="28"/>
        </w:rPr>
        <w:t xml:space="preserve">поселения </w:t>
      </w:r>
      <w:proofErr w:type="spellStart"/>
      <w:r w:rsidRPr="0030763E">
        <w:rPr>
          <w:sz w:val="28"/>
          <w:szCs w:val="28"/>
        </w:rPr>
        <w:t>Лабинского</w:t>
      </w:r>
      <w:proofErr w:type="spellEnd"/>
      <w:r w:rsidRPr="0030763E">
        <w:rPr>
          <w:sz w:val="28"/>
          <w:szCs w:val="28"/>
        </w:rPr>
        <w:t xml:space="preserve"> района                                                         С.М. Перевалов</w:t>
      </w:r>
    </w:p>
    <w:p w:rsidR="00681A84" w:rsidRPr="0030763E" w:rsidRDefault="00681A84" w:rsidP="00681A84">
      <w:pPr>
        <w:ind w:right="-427"/>
        <w:jc w:val="both"/>
        <w:rPr>
          <w:sz w:val="28"/>
          <w:szCs w:val="28"/>
        </w:rPr>
      </w:pPr>
    </w:p>
    <w:p w:rsidR="00681A84" w:rsidRPr="0030763E" w:rsidRDefault="00681A84" w:rsidP="00681A84">
      <w:pPr>
        <w:ind w:right="-427"/>
        <w:jc w:val="both"/>
        <w:rPr>
          <w:sz w:val="28"/>
          <w:szCs w:val="28"/>
        </w:rPr>
      </w:pPr>
    </w:p>
    <w:p w:rsidR="00681A84" w:rsidRPr="0030763E" w:rsidRDefault="00681A84" w:rsidP="00681A84">
      <w:pPr>
        <w:ind w:right="-427"/>
        <w:jc w:val="both"/>
        <w:rPr>
          <w:sz w:val="28"/>
          <w:szCs w:val="28"/>
        </w:rPr>
      </w:pPr>
    </w:p>
    <w:p w:rsidR="00681A84" w:rsidRPr="0030763E" w:rsidRDefault="00681A84" w:rsidP="00681A84">
      <w:pPr>
        <w:ind w:right="-427"/>
        <w:jc w:val="both"/>
        <w:rPr>
          <w:sz w:val="28"/>
          <w:szCs w:val="28"/>
        </w:rPr>
      </w:pPr>
    </w:p>
    <w:p w:rsidR="00681A84" w:rsidRPr="0030763E" w:rsidRDefault="00681A84"/>
    <w:sectPr w:rsidR="00681A84" w:rsidRPr="0030763E" w:rsidSect="007608FE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81A84"/>
    <w:rsid w:val="00011A16"/>
    <w:rsid w:val="00021E4D"/>
    <w:rsid w:val="00023EA0"/>
    <w:rsid w:val="00026B52"/>
    <w:rsid w:val="000776EC"/>
    <w:rsid w:val="000B3836"/>
    <w:rsid w:val="000C1D73"/>
    <w:rsid w:val="000D55A0"/>
    <w:rsid w:val="00121146"/>
    <w:rsid w:val="00183871"/>
    <w:rsid w:val="001C3FCE"/>
    <w:rsid w:val="001D2EF7"/>
    <w:rsid w:val="001D49C3"/>
    <w:rsid w:val="001D706E"/>
    <w:rsid w:val="001F3F73"/>
    <w:rsid w:val="00212F4C"/>
    <w:rsid w:val="002A1E93"/>
    <w:rsid w:val="002A7589"/>
    <w:rsid w:val="002C3E6C"/>
    <w:rsid w:val="002F1810"/>
    <w:rsid w:val="002F3EEF"/>
    <w:rsid w:val="0030376D"/>
    <w:rsid w:val="0030763E"/>
    <w:rsid w:val="003133BF"/>
    <w:rsid w:val="00352AB6"/>
    <w:rsid w:val="003737E1"/>
    <w:rsid w:val="00390640"/>
    <w:rsid w:val="003A18C8"/>
    <w:rsid w:val="003B5C65"/>
    <w:rsid w:val="003F2053"/>
    <w:rsid w:val="00412C11"/>
    <w:rsid w:val="00414C89"/>
    <w:rsid w:val="00440537"/>
    <w:rsid w:val="0044472F"/>
    <w:rsid w:val="0049172B"/>
    <w:rsid w:val="00492086"/>
    <w:rsid w:val="004F2B60"/>
    <w:rsid w:val="00504D41"/>
    <w:rsid w:val="00540F33"/>
    <w:rsid w:val="005827CD"/>
    <w:rsid w:val="005909BC"/>
    <w:rsid w:val="005A11EE"/>
    <w:rsid w:val="005A3A0C"/>
    <w:rsid w:val="005D7824"/>
    <w:rsid w:val="005F7C6C"/>
    <w:rsid w:val="006075F4"/>
    <w:rsid w:val="006259F5"/>
    <w:rsid w:val="00681A84"/>
    <w:rsid w:val="00691C2B"/>
    <w:rsid w:val="006A47A6"/>
    <w:rsid w:val="006D038A"/>
    <w:rsid w:val="00736401"/>
    <w:rsid w:val="007410CA"/>
    <w:rsid w:val="007608FE"/>
    <w:rsid w:val="007B5122"/>
    <w:rsid w:val="007E1E9A"/>
    <w:rsid w:val="008536AA"/>
    <w:rsid w:val="008B100C"/>
    <w:rsid w:val="008C333B"/>
    <w:rsid w:val="008F278C"/>
    <w:rsid w:val="00911BC6"/>
    <w:rsid w:val="00941716"/>
    <w:rsid w:val="00943C19"/>
    <w:rsid w:val="00950E41"/>
    <w:rsid w:val="009A25E6"/>
    <w:rsid w:val="009F5941"/>
    <w:rsid w:val="00A2076B"/>
    <w:rsid w:val="00A25522"/>
    <w:rsid w:val="00A43EF4"/>
    <w:rsid w:val="00A670AF"/>
    <w:rsid w:val="00A67E32"/>
    <w:rsid w:val="00A87CD8"/>
    <w:rsid w:val="00A9421B"/>
    <w:rsid w:val="00AA0D5A"/>
    <w:rsid w:val="00B048DF"/>
    <w:rsid w:val="00B371F8"/>
    <w:rsid w:val="00B41A30"/>
    <w:rsid w:val="00B92E7B"/>
    <w:rsid w:val="00BA1DD9"/>
    <w:rsid w:val="00BB1C2A"/>
    <w:rsid w:val="00BB6CEF"/>
    <w:rsid w:val="00BC69B0"/>
    <w:rsid w:val="00BD6C7F"/>
    <w:rsid w:val="00BE039B"/>
    <w:rsid w:val="00BF683C"/>
    <w:rsid w:val="00BF7AC1"/>
    <w:rsid w:val="00C834F4"/>
    <w:rsid w:val="00CA2151"/>
    <w:rsid w:val="00CC13A0"/>
    <w:rsid w:val="00CC1F92"/>
    <w:rsid w:val="00D06439"/>
    <w:rsid w:val="00D46691"/>
    <w:rsid w:val="00D95C2B"/>
    <w:rsid w:val="00D96FF4"/>
    <w:rsid w:val="00DE015E"/>
    <w:rsid w:val="00DF21C1"/>
    <w:rsid w:val="00E0465C"/>
    <w:rsid w:val="00E8415C"/>
    <w:rsid w:val="00EA6FE0"/>
    <w:rsid w:val="00ED1A0B"/>
    <w:rsid w:val="00F11308"/>
    <w:rsid w:val="00F5795D"/>
    <w:rsid w:val="00F63280"/>
    <w:rsid w:val="00F92465"/>
    <w:rsid w:val="00FB06FD"/>
    <w:rsid w:val="00FB68BF"/>
    <w:rsid w:val="00FC28A8"/>
    <w:rsid w:val="00FD6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12248"/>
  <w15:docId w15:val="{CE2F9ED8-5E71-482B-834F-7393EB580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1A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19C152-5701-4CE6-B04E-7CB6A3827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1</Pages>
  <Words>2223</Words>
  <Characters>12676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Olga-Eltsova</cp:lastModifiedBy>
  <cp:revision>57</cp:revision>
  <cp:lastPrinted>2024-10-27T08:21:00Z</cp:lastPrinted>
  <dcterms:created xsi:type="dcterms:W3CDTF">2024-02-08T11:42:00Z</dcterms:created>
  <dcterms:modified xsi:type="dcterms:W3CDTF">2024-12-09T14:04:00Z</dcterms:modified>
</cp:coreProperties>
</file>